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DF05" w14:textId="77777777" w:rsidR="00975660" w:rsidRDefault="000251AD" w:rsidP="00975660">
      <w:pPr>
        <w:keepLines/>
        <w:rPr>
          <w:b/>
          <w:sz w:val="24"/>
        </w:rPr>
      </w:pPr>
      <w:bookmarkStart w:id="0" w:name="Checksheet"/>
      <w:r>
        <w:rPr>
          <w:b/>
          <w:sz w:val="28"/>
        </w:rPr>
        <w:t>AMERICAN BUREAU OF SHIPPING</w:t>
      </w:r>
      <w:r>
        <w:rPr>
          <w:b/>
          <w:sz w:val="28"/>
        </w:rPr>
        <w:br/>
      </w:r>
      <w:r>
        <w:rPr>
          <w:b/>
          <w:sz w:val="24"/>
        </w:rPr>
        <w:t>CHECK</w:t>
      </w:r>
      <w:r w:rsidR="002F1ED6">
        <w:rPr>
          <w:b/>
          <w:sz w:val="24"/>
        </w:rPr>
        <w:t xml:space="preserve"> </w:t>
      </w:r>
      <w:r>
        <w:rPr>
          <w:b/>
          <w:sz w:val="24"/>
        </w:rPr>
        <w:t>SHEET ON SOLAS SURVEYS</w:t>
      </w:r>
      <w:r w:rsidR="005237C4">
        <w:rPr>
          <w:b/>
          <w:sz w:val="24"/>
        </w:rPr>
        <w:t xml:space="preserve"> </w:t>
      </w:r>
      <w:r w:rsidR="005B2AED">
        <w:rPr>
          <w:b/>
          <w:sz w:val="24"/>
        </w:rPr>
        <w:t xml:space="preserve">– “AIS” </w:t>
      </w:r>
      <w:r w:rsidR="005237C4">
        <w:rPr>
          <w:b/>
          <w:sz w:val="24"/>
        </w:rPr>
        <w:t>RADIO TECHNICIAN’S SURVEY</w:t>
      </w:r>
    </w:p>
    <w:p w14:paraId="5AB2D021" w14:textId="77777777" w:rsidR="000251AD" w:rsidRPr="00642AE9" w:rsidRDefault="00642AE9">
      <w:pPr>
        <w:keepLines/>
        <w:spacing w:after="120"/>
        <w:rPr>
          <w:sz w:val="24"/>
        </w:rPr>
      </w:pPr>
      <w:r>
        <w:rPr>
          <w:sz w:val="24"/>
        </w:rPr>
        <w:t>(ORIGINAL TO BE RETAINED ONBOARD</w:t>
      </w:r>
      <w:r w:rsidR="00292DF2">
        <w:rPr>
          <w:sz w:val="24"/>
        </w:rPr>
        <w:t xml:space="preserve"> </w:t>
      </w:r>
      <w:r>
        <w:rPr>
          <w:sz w:val="24"/>
        </w:rPr>
        <w:t>BY VESSEL’S MASTER)</w:t>
      </w:r>
    </w:p>
    <w:p w14:paraId="18E77202" w14:textId="77777777" w:rsidR="000251AD" w:rsidRDefault="000251AD">
      <w:pPr>
        <w:keepLines/>
        <w:tabs>
          <w:tab w:val="center" w:pos="3828"/>
          <w:tab w:val="left" w:pos="7371"/>
          <w:tab w:val="left" w:pos="10773"/>
        </w:tabs>
        <w:spacing w:after="120"/>
        <w:rPr>
          <w:sz w:val="24"/>
        </w:rPr>
      </w:pPr>
      <w:r>
        <w:rPr>
          <w:sz w:val="24"/>
        </w:rPr>
        <w:t xml:space="preserve">VESSEL </w:t>
      </w:r>
      <w:r>
        <w:rPr>
          <w:sz w:val="24"/>
          <w:u w:val="single"/>
        </w:rPr>
        <w:tab/>
      </w:r>
      <w:bookmarkStart w:id="1" w:name="Vessel"/>
      <w:r>
        <w:rPr>
          <w:sz w:val="24"/>
          <w:u w:val="single"/>
        </w:rPr>
        <w:fldChar w:fldCharType="begin">
          <w:ffData>
            <w:name w:val="Vessel"/>
            <w:enabled/>
            <w:calcOnExit w:val="0"/>
            <w:exitMacro w:val="Vessel.MAIN"/>
            <w:textInput>
              <w:format w:val="UPPERCASE"/>
            </w:textInput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"/>
      <w:r>
        <w:rPr>
          <w:sz w:val="24"/>
          <w:u w:val="single"/>
        </w:rPr>
        <w:tab/>
      </w:r>
      <w:r>
        <w:rPr>
          <w:sz w:val="24"/>
        </w:rPr>
        <w:t xml:space="preserve"> CLASS NO. </w:t>
      </w:r>
      <w:bookmarkStart w:id="2" w:name="AbsId"/>
      <w:r>
        <w:rPr>
          <w:sz w:val="24"/>
          <w:u w:val="single"/>
        </w:rPr>
        <w:fldChar w:fldCharType="begin">
          <w:ffData>
            <w:name w:val="AbsId"/>
            <w:enabled/>
            <w:calcOnExit w:val="0"/>
            <w:exitMacro w:val="AbsId.MAIN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"/>
      <w:r>
        <w:rPr>
          <w:sz w:val="24"/>
          <w:u w:val="single"/>
        </w:rPr>
        <w:tab/>
      </w:r>
    </w:p>
    <w:p w14:paraId="020D7F69" w14:textId="77777777" w:rsidR="000251AD" w:rsidRDefault="000251AD">
      <w:pPr>
        <w:keepLines/>
        <w:tabs>
          <w:tab w:val="left" w:pos="5760"/>
          <w:tab w:val="left" w:pos="10773"/>
        </w:tabs>
        <w:spacing w:after="120"/>
        <w:rPr>
          <w:sz w:val="24"/>
        </w:rPr>
      </w:pPr>
      <w:r>
        <w:rPr>
          <w:sz w:val="24"/>
        </w:rPr>
        <w:t xml:space="preserve">Associated REPORT NO. </w:t>
      </w:r>
      <w:bookmarkStart w:id="3" w:name="RepNum"/>
      <w:r>
        <w:rPr>
          <w:sz w:val="24"/>
          <w:u w:val="single"/>
        </w:rPr>
        <w:fldChar w:fldCharType="begin">
          <w:ffData>
            <w:name w:val="RepNum"/>
            <w:enabled/>
            <w:calcOnExit w:val="0"/>
            <w:exitMacro w:val="RepNum.MAIN"/>
            <w:textInput>
              <w:format w:val="UPPERCASE"/>
            </w:textInput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"/>
      <w:r>
        <w:rPr>
          <w:sz w:val="24"/>
          <w:u w:val="single"/>
        </w:rPr>
        <w:tab/>
      </w:r>
      <w:r>
        <w:rPr>
          <w:sz w:val="24"/>
        </w:rPr>
        <w:t xml:space="preserve">DATE </w:t>
      </w:r>
      <w:bookmarkStart w:id="4" w:name="LvDate"/>
      <w:r>
        <w:rPr>
          <w:sz w:val="24"/>
          <w:u w:val="single"/>
        </w:rPr>
        <w:fldChar w:fldCharType="begin">
          <w:ffData>
            <w:name w:val="LvDate"/>
            <w:enabled/>
            <w:calcOnExit w:val="0"/>
            <w:exitMacro w:val="LvDate.MAIN"/>
            <w:textInput>
              <w:format w:val="UPPERCASE"/>
            </w:textInput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 w:rsidR="00C01673"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"/>
      <w:r>
        <w:rPr>
          <w:sz w:val="24"/>
          <w:u w:val="single"/>
        </w:rPr>
        <w:tab/>
      </w:r>
    </w:p>
    <w:p w14:paraId="5ADD99F6" w14:textId="77777777" w:rsidR="000251AD" w:rsidRDefault="000251AD">
      <w:pPr>
        <w:keepLines/>
        <w:spacing w:before="60" w:after="60" w:line="180" w:lineRule="exact"/>
        <w:jc w:val="center"/>
        <w:rPr>
          <w:b/>
        </w:rPr>
      </w:pPr>
      <w:r>
        <w:rPr>
          <w:b/>
        </w:rPr>
        <w:tab/>
      </w:r>
      <w:r w:rsidR="00830415">
        <w:rPr>
          <w:b/>
          <w:sz w:val="24"/>
        </w:rPr>
        <w:t>AUTOMATIC IDENTIFICATION SYSTEM (AIS) Test Report</w:t>
      </w:r>
      <w:r w:rsidR="00BB43DB">
        <w:rPr>
          <w:rStyle w:val="FootnoteReference"/>
          <w:b/>
          <w:sz w:val="24"/>
        </w:rPr>
        <w:t xml:space="preserve"> </w:t>
      </w:r>
    </w:p>
    <w:p w14:paraId="026862C4" w14:textId="77777777" w:rsidR="00975660" w:rsidRPr="00975660" w:rsidRDefault="00975660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b/>
        </w:rPr>
      </w:pPr>
      <w:r w:rsidRPr="00975660">
        <w:rPr>
          <w:b/>
        </w:rPr>
        <w:t>Ship’s details:</w:t>
      </w:r>
    </w:p>
    <w:p w14:paraId="79A1AF00" w14:textId="77777777" w:rsidR="000251AD" w:rsidRDefault="0050613B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u w:val="single"/>
        </w:rPr>
      </w:pPr>
      <w:r>
        <w:t>CALL SIGN</w:t>
      </w:r>
      <w:r w:rsidR="000251AD" w:rsidRPr="0050613B">
        <w:t xml:space="preserve"> </w:t>
      </w:r>
      <w:r>
        <w:rPr>
          <w:u w:val="single"/>
        </w:rPr>
        <w:t xml:space="preserve"> </w:t>
      </w:r>
      <w:r w:rsidR="000251AD">
        <w:rPr>
          <w:u w:val="single"/>
        </w:rPr>
        <w:t xml:space="preserve"> </w:t>
      </w:r>
      <w:bookmarkStart w:id="5" w:name="Text2"/>
      <w:r w:rsidR="000251A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51AD">
        <w:rPr>
          <w:u w:val="single"/>
        </w:rPr>
        <w:instrText xml:space="preserve"> FORMTEXT </w:instrText>
      </w:r>
      <w:r w:rsidR="000251AD">
        <w:rPr>
          <w:u w:val="single"/>
        </w:rPr>
      </w:r>
      <w:r w:rsidR="000251AD">
        <w:rPr>
          <w:u w:val="single"/>
        </w:rPr>
        <w:fldChar w:fldCharType="separate"/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0251AD">
        <w:rPr>
          <w:u w:val="single"/>
        </w:rPr>
        <w:fldChar w:fldCharType="end"/>
      </w:r>
      <w:bookmarkEnd w:id="5"/>
      <w:r w:rsidR="000251AD">
        <w:rPr>
          <w:u w:val="single"/>
        </w:rPr>
        <w:tab/>
      </w:r>
      <w:r w:rsidR="000251AD">
        <w:tab/>
      </w:r>
      <w:r>
        <w:t>MMSI NUMBER</w:t>
      </w:r>
      <w:r w:rsidR="000251AD">
        <w:t xml:space="preserve"> </w:t>
      </w:r>
      <w:r w:rsidR="000251AD">
        <w:rPr>
          <w:u w:val="single"/>
        </w:rPr>
        <w:t xml:space="preserve">  </w:t>
      </w:r>
      <w:bookmarkStart w:id="6" w:name="Text3"/>
      <w:r w:rsidR="000251AD">
        <w:rPr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0251AD">
        <w:rPr>
          <w:u w:val="single"/>
        </w:rPr>
        <w:instrText xml:space="preserve"> FORMTEXT </w:instrText>
      </w:r>
      <w:r w:rsidR="000251AD">
        <w:rPr>
          <w:u w:val="single"/>
        </w:rPr>
      </w:r>
      <w:r w:rsidR="000251AD">
        <w:rPr>
          <w:u w:val="single"/>
        </w:rPr>
        <w:fldChar w:fldCharType="separate"/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0251AD">
        <w:rPr>
          <w:u w:val="single"/>
        </w:rPr>
        <w:fldChar w:fldCharType="end"/>
      </w:r>
      <w:bookmarkEnd w:id="6"/>
      <w:r w:rsidR="000251AD">
        <w:rPr>
          <w:u w:val="single"/>
        </w:rPr>
        <w:tab/>
      </w:r>
    </w:p>
    <w:p w14:paraId="4AC37CE0" w14:textId="77777777" w:rsidR="000251AD" w:rsidRDefault="000251AD">
      <w:pPr>
        <w:keepLines/>
        <w:tabs>
          <w:tab w:val="left" w:pos="10773"/>
        </w:tabs>
        <w:spacing w:before="60" w:after="60" w:line="180" w:lineRule="exact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REGISTRY</w:t>
          </w:r>
        </w:smartTag>
      </w:smartTag>
      <w:r>
        <w:t xml:space="preserve"> </w:t>
      </w:r>
      <w:r>
        <w:rPr>
          <w:u w:val="single"/>
        </w:rPr>
        <w:t xml:space="preserve">  </w:t>
      </w:r>
      <w:bookmarkStart w:id="7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489A811B" w14:textId="77777777" w:rsidR="000251AD" w:rsidRDefault="0050613B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u w:val="single"/>
        </w:rPr>
      </w:pPr>
      <w:r>
        <w:t>IMO NUMBER</w:t>
      </w:r>
      <w:r w:rsidR="000251AD">
        <w:t xml:space="preserve"> </w:t>
      </w:r>
      <w:r w:rsidR="000251AD">
        <w:rPr>
          <w:u w:val="single"/>
        </w:rPr>
        <w:t xml:space="preserve">  </w:t>
      </w:r>
      <w:bookmarkStart w:id="8" w:name="Text5"/>
      <w:r w:rsidR="000251AD">
        <w:rPr>
          <w:u w:val="single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r w:rsidR="000251AD">
        <w:rPr>
          <w:u w:val="single"/>
        </w:rPr>
        <w:instrText xml:space="preserve"> FORMTEXT </w:instrText>
      </w:r>
      <w:r w:rsidR="000251AD">
        <w:rPr>
          <w:u w:val="single"/>
        </w:rPr>
      </w:r>
      <w:r w:rsidR="000251AD">
        <w:rPr>
          <w:u w:val="single"/>
        </w:rPr>
        <w:fldChar w:fldCharType="separate"/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0251AD">
        <w:rPr>
          <w:u w:val="single"/>
        </w:rPr>
        <w:fldChar w:fldCharType="end"/>
      </w:r>
      <w:bookmarkEnd w:id="8"/>
      <w:r w:rsidR="000251AD">
        <w:rPr>
          <w:u w:val="single"/>
        </w:rPr>
        <w:tab/>
      </w:r>
      <w:r w:rsidR="000251AD">
        <w:tab/>
      </w:r>
      <w:r>
        <w:t>GROSS TONNAGE</w:t>
      </w:r>
      <w:r w:rsidR="00BB43DB">
        <w:t xml:space="preserve"> </w:t>
      </w:r>
      <w:r w:rsidR="00BB43DB">
        <w:rPr>
          <w:u w:val="single"/>
        </w:rPr>
        <w:t xml:space="preserve">  </w:t>
      </w:r>
      <w:bookmarkStart w:id="9" w:name="Text8"/>
      <w:r w:rsidR="00BB43DB">
        <w:rPr>
          <w:u w:val="single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r w:rsidR="00BB43DB">
        <w:rPr>
          <w:u w:val="single"/>
        </w:rPr>
        <w:instrText xml:space="preserve"> FORMTEXT </w:instrText>
      </w:r>
      <w:r w:rsidR="00BB43DB">
        <w:rPr>
          <w:u w:val="single"/>
        </w:rPr>
      </w:r>
      <w:r w:rsidR="00BB43DB">
        <w:rPr>
          <w:u w:val="single"/>
        </w:rPr>
        <w:fldChar w:fldCharType="separate"/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u w:val="single"/>
        </w:rPr>
        <w:fldChar w:fldCharType="end"/>
      </w:r>
      <w:bookmarkEnd w:id="9"/>
      <w:r w:rsidR="00BB43DB">
        <w:rPr>
          <w:u w:val="single"/>
        </w:rPr>
        <w:tab/>
      </w:r>
    </w:p>
    <w:p w14:paraId="6A57B994" w14:textId="77777777" w:rsidR="000251AD" w:rsidRDefault="0050613B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u w:val="single"/>
        </w:rPr>
      </w:pPr>
      <w:r>
        <w:t>DATE KEEL LAID</w:t>
      </w:r>
      <w:r w:rsidR="000251AD">
        <w:t xml:space="preserve"> </w:t>
      </w:r>
      <w:r w:rsidR="000251AD">
        <w:rPr>
          <w:u w:val="single"/>
        </w:rPr>
        <w:t xml:space="preserve">  </w:t>
      </w:r>
      <w:bookmarkStart w:id="10" w:name="Text7"/>
      <w:r w:rsidR="000251AD">
        <w:rPr>
          <w:u w:val="single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0251AD">
        <w:rPr>
          <w:u w:val="single"/>
        </w:rPr>
        <w:instrText xml:space="preserve"> FORMTEXT </w:instrText>
      </w:r>
      <w:r w:rsidR="000251AD">
        <w:rPr>
          <w:u w:val="single"/>
        </w:rPr>
      </w:r>
      <w:r w:rsidR="000251AD">
        <w:rPr>
          <w:u w:val="single"/>
        </w:rPr>
        <w:fldChar w:fldCharType="separate"/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C01673">
        <w:rPr>
          <w:noProof/>
          <w:u w:val="single"/>
        </w:rPr>
        <w:t> </w:t>
      </w:r>
      <w:r w:rsidR="000251AD">
        <w:rPr>
          <w:u w:val="single"/>
        </w:rPr>
        <w:fldChar w:fldCharType="end"/>
      </w:r>
      <w:bookmarkEnd w:id="10"/>
      <w:r w:rsidR="000251AD">
        <w:rPr>
          <w:u w:val="single"/>
        </w:rPr>
        <w:tab/>
      </w:r>
      <w:r w:rsidR="000251AD">
        <w:tab/>
      </w:r>
      <w:r>
        <w:t>OFFICIAL N</w:t>
      </w:r>
      <w:r w:rsidR="00F00959">
        <w:t>U</w:t>
      </w:r>
      <w:r>
        <w:t xml:space="preserve">MBER </w:t>
      </w:r>
      <w:r w:rsidR="00BB43DB">
        <w:rPr>
          <w:u w:val="single"/>
        </w:rPr>
        <w:t xml:space="preserve">  </w:t>
      </w:r>
      <w:bookmarkStart w:id="11" w:name="Text10"/>
      <w:r w:rsidR="00BB43DB">
        <w:rPr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r w:rsidR="00BB43DB">
        <w:rPr>
          <w:u w:val="single"/>
        </w:rPr>
        <w:instrText xml:space="preserve"> FORMTEXT </w:instrText>
      </w:r>
      <w:r w:rsidR="00BB43DB">
        <w:rPr>
          <w:u w:val="single"/>
        </w:rPr>
      </w:r>
      <w:r w:rsidR="00BB43DB">
        <w:rPr>
          <w:u w:val="single"/>
        </w:rPr>
        <w:fldChar w:fldCharType="separate"/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noProof/>
          <w:u w:val="single"/>
        </w:rPr>
        <w:t> </w:t>
      </w:r>
      <w:r w:rsidR="00BB43DB">
        <w:rPr>
          <w:u w:val="single"/>
        </w:rPr>
        <w:fldChar w:fldCharType="end"/>
      </w:r>
      <w:bookmarkEnd w:id="11"/>
      <w:r w:rsidR="00BB43DB">
        <w:rPr>
          <w:u w:val="single"/>
        </w:rPr>
        <w:tab/>
      </w:r>
    </w:p>
    <w:p w14:paraId="42775BA0" w14:textId="77777777" w:rsidR="000251AD" w:rsidRDefault="000251AD">
      <w:pPr>
        <w:pStyle w:val="HeadlineYesNo"/>
        <w:keepNext/>
        <w:keepLines/>
        <w:rPr>
          <w:sz w:val="18"/>
        </w:rPr>
      </w:pPr>
    </w:p>
    <w:p w14:paraId="7802E270" w14:textId="77777777" w:rsidR="002F1ED6" w:rsidRDefault="002F1ED6" w:rsidP="00292DF2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b/>
        </w:rPr>
      </w:pPr>
      <w:r w:rsidRPr="002F1ED6">
        <w:rPr>
          <w:b/>
        </w:rPr>
        <w:t>Inspection Details</w:t>
      </w:r>
    </w:p>
    <w:p w14:paraId="21B5D04F" w14:textId="77777777" w:rsidR="002F1ED6" w:rsidRDefault="002F1ED6" w:rsidP="00292DF2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</w:pPr>
      <w:r>
        <w:t xml:space="preserve">NAME OF RADIO TECHNICIAN </w:t>
      </w:r>
      <w:r w:rsidRPr="002F1ED6">
        <w:rPr>
          <w:u w:val="single"/>
        </w:rPr>
        <w:t xml:space="preserve"> </w:t>
      </w:r>
      <w:bookmarkStart w:id="12" w:name="Text101"/>
      <w:r w:rsidRPr="002F1ED6">
        <w:rPr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2F1ED6">
        <w:rPr>
          <w:u w:val="single"/>
        </w:rPr>
        <w:instrText xml:space="preserve"> FORMTEXT </w:instrText>
      </w:r>
      <w:r w:rsidRPr="002F1ED6">
        <w:rPr>
          <w:u w:val="single"/>
        </w:rPr>
      </w:r>
      <w:r w:rsidRPr="002F1ED6">
        <w:rPr>
          <w:u w:val="single"/>
        </w:rPr>
        <w:fldChar w:fldCharType="separate"/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u w:val="single"/>
        </w:rPr>
        <w:fldChar w:fldCharType="end"/>
      </w:r>
      <w:bookmarkEnd w:id="12"/>
      <w:r w:rsidRPr="002F1ED6">
        <w:rPr>
          <w:u w:val="single"/>
        </w:rPr>
        <w:tab/>
      </w:r>
      <w:r>
        <w:tab/>
        <w:t>COMPANY</w:t>
      </w:r>
      <w:r w:rsidRPr="002F1ED6">
        <w:rPr>
          <w:u w:val="single"/>
        </w:rPr>
        <w:t xml:space="preserve">  </w:t>
      </w:r>
      <w:bookmarkStart w:id="13" w:name="Text102"/>
      <w:r w:rsidRPr="002F1ED6">
        <w:rPr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2F1ED6">
        <w:rPr>
          <w:u w:val="single"/>
        </w:rPr>
        <w:instrText xml:space="preserve"> FORMTEXT </w:instrText>
      </w:r>
      <w:r w:rsidRPr="002F1ED6">
        <w:rPr>
          <w:u w:val="single"/>
        </w:rPr>
      </w:r>
      <w:r w:rsidRPr="002F1ED6">
        <w:rPr>
          <w:u w:val="single"/>
        </w:rPr>
        <w:fldChar w:fldCharType="separate"/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noProof/>
          <w:u w:val="single"/>
        </w:rPr>
        <w:t> </w:t>
      </w:r>
      <w:r w:rsidRPr="002F1ED6">
        <w:rPr>
          <w:u w:val="single"/>
        </w:rPr>
        <w:fldChar w:fldCharType="end"/>
      </w:r>
      <w:bookmarkEnd w:id="13"/>
      <w:r w:rsidRPr="002F1ED6">
        <w:rPr>
          <w:u w:val="single"/>
        </w:rPr>
        <w:tab/>
      </w:r>
    </w:p>
    <w:p w14:paraId="570536A6" w14:textId="77777777" w:rsidR="002F1ED6" w:rsidRDefault="002F1ED6" w:rsidP="00292DF2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u w:val="single"/>
        </w:rPr>
      </w:pPr>
      <w:r>
        <w:t xml:space="preserve">INSPECTION DATE </w:t>
      </w:r>
      <w:r w:rsidRPr="00C22D45">
        <w:rPr>
          <w:u w:val="single"/>
        </w:rPr>
        <w:t xml:space="preserve"> </w:t>
      </w:r>
      <w:bookmarkStart w:id="14" w:name="Text103"/>
      <w:r w:rsidRPr="00C22D45">
        <w:rPr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C22D45">
        <w:rPr>
          <w:u w:val="single"/>
        </w:rPr>
        <w:instrText xml:space="preserve"> FORMTEXT </w:instrText>
      </w:r>
      <w:r w:rsidRPr="00C22D45">
        <w:rPr>
          <w:u w:val="single"/>
        </w:rPr>
      </w:r>
      <w:r w:rsidRPr="00C22D45">
        <w:rPr>
          <w:u w:val="single"/>
        </w:rPr>
        <w:fldChar w:fldCharType="separate"/>
      </w:r>
      <w:r w:rsidRPr="00C22D45">
        <w:rPr>
          <w:noProof/>
          <w:u w:val="single"/>
        </w:rPr>
        <w:t> </w:t>
      </w:r>
      <w:r w:rsidRPr="00C22D45">
        <w:rPr>
          <w:noProof/>
          <w:u w:val="single"/>
        </w:rPr>
        <w:t> </w:t>
      </w:r>
      <w:r w:rsidRPr="00C22D45">
        <w:rPr>
          <w:noProof/>
          <w:u w:val="single"/>
        </w:rPr>
        <w:t> </w:t>
      </w:r>
      <w:r w:rsidRPr="00C22D45">
        <w:rPr>
          <w:noProof/>
          <w:u w:val="single"/>
        </w:rPr>
        <w:t> </w:t>
      </w:r>
      <w:r w:rsidRPr="00C22D45">
        <w:rPr>
          <w:noProof/>
          <w:u w:val="single"/>
        </w:rPr>
        <w:t> </w:t>
      </w:r>
      <w:r w:rsidRPr="00C22D45">
        <w:rPr>
          <w:u w:val="single"/>
        </w:rPr>
        <w:fldChar w:fldCharType="end"/>
      </w:r>
      <w:bookmarkEnd w:id="14"/>
      <w:r w:rsidRPr="00C22D45">
        <w:rPr>
          <w:u w:val="single"/>
        </w:rPr>
        <w:tab/>
      </w:r>
      <w:r>
        <w:tab/>
        <w:t>I</w:t>
      </w:r>
      <w:r w:rsidR="00C22D45">
        <w:t xml:space="preserve">NSPECTION LOCATION </w:t>
      </w:r>
      <w:r w:rsidR="00C22D45" w:rsidRPr="00C22D45">
        <w:rPr>
          <w:u w:val="single"/>
        </w:rPr>
        <w:t xml:space="preserve"> </w:t>
      </w:r>
      <w:bookmarkStart w:id="15" w:name="Text104"/>
      <w:r w:rsidR="00C22D45" w:rsidRPr="00C22D45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C22D45" w:rsidRPr="00C22D45">
        <w:rPr>
          <w:u w:val="single"/>
        </w:rPr>
        <w:instrText xml:space="preserve"> FORMTEXT </w:instrText>
      </w:r>
      <w:r w:rsidR="00C22D45" w:rsidRPr="00C22D45">
        <w:rPr>
          <w:u w:val="single"/>
        </w:rPr>
      </w:r>
      <w:r w:rsidR="00C22D45" w:rsidRPr="00C22D45">
        <w:rPr>
          <w:u w:val="single"/>
        </w:rPr>
        <w:fldChar w:fldCharType="separate"/>
      </w:r>
      <w:r w:rsidR="00C22D45" w:rsidRPr="00C22D45">
        <w:rPr>
          <w:noProof/>
          <w:u w:val="single"/>
        </w:rPr>
        <w:t> </w:t>
      </w:r>
      <w:r w:rsidR="00C22D45" w:rsidRPr="00C22D45">
        <w:rPr>
          <w:noProof/>
          <w:u w:val="single"/>
        </w:rPr>
        <w:t> </w:t>
      </w:r>
      <w:r w:rsidR="00C22D45" w:rsidRPr="00C22D45">
        <w:rPr>
          <w:noProof/>
          <w:u w:val="single"/>
        </w:rPr>
        <w:t> </w:t>
      </w:r>
      <w:r w:rsidR="00C22D45" w:rsidRPr="00C22D45">
        <w:rPr>
          <w:noProof/>
          <w:u w:val="single"/>
        </w:rPr>
        <w:t> </w:t>
      </w:r>
      <w:r w:rsidR="00C22D45" w:rsidRPr="00C22D45">
        <w:rPr>
          <w:noProof/>
          <w:u w:val="single"/>
        </w:rPr>
        <w:t> </w:t>
      </w:r>
      <w:r w:rsidR="00C22D45" w:rsidRPr="00C22D45">
        <w:rPr>
          <w:u w:val="single"/>
        </w:rPr>
        <w:fldChar w:fldCharType="end"/>
      </w:r>
      <w:bookmarkEnd w:id="15"/>
      <w:r w:rsidR="00C22D45" w:rsidRPr="00C22D45">
        <w:rPr>
          <w:u w:val="single"/>
        </w:rPr>
        <w:tab/>
      </w:r>
    </w:p>
    <w:p w14:paraId="7E0E50DF" w14:textId="77777777" w:rsidR="00F00959" w:rsidRDefault="00F00959" w:rsidP="00292DF2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  <w:rPr>
          <w:u w:val="single"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172"/>
        <w:gridCol w:w="1980"/>
      </w:tblGrid>
      <w:tr w:rsidR="00F00959" w14:paraId="1A17F39C" w14:textId="77777777" w:rsidTr="00F00959">
        <w:trPr>
          <w:trHeight w:hRule="exact" w:val="27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81A9" w14:textId="77777777" w:rsidR="00F00959" w:rsidRPr="00CC708F" w:rsidRDefault="00F00959" w:rsidP="00F0095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775"/>
              </w:tabs>
              <w:autoSpaceDE w:val="0"/>
              <w:autoSpaceDN w:val="0"/>
            </w:pPr>
            <w:r w:rsidRPr="00CC708F">
              <w:t>Installation details</w:t>
            </w:r>
          </w:p>
        </w:tc>
      </w:tr>
      <w:tr w:rsidR="00F00959" w14:paraId="4DD4BC3F" w14:textId="77777777" w:rsidTr="00F35EEB">
        <w:trPr>
          <w:trHeight w:hRule="exact"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887" w14:textId="77777777" w:rsidR="00F00959" w:rsidRPr="00CC708F" w:rsidRDefault="00F00959" w:rsidP="00F00959">
            <w:pPr>
              <w:ind w:left="55"/>
              <w:jc w:val="center"/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F701" w14:textId="77777777" w:rsidR="00F00959" w:rsidRPr="00CC708F" w:rsidRDefault="00F00959" w:rsidP="00F00959">
            <w:pPr>
              <w:jc w:val="center"/>
            </w:pPr>
            <w:r w:rsidRPr="00CC708F"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189" w14:textId="77777777" w:rsidR="00F00959" w:rsidRDefault="00F00959" w:rsidP="00F00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</w:tr>
      <w:tr w:rsidR="00F00959" w14:paraId="385D0D6B" w14:textId="77777777" w:rsidTr="00F35EEB">
        <w:trPr>
          <w:trHeight w:hRule="exact"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90E1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F955" w14:textId="77777777" w:rsidR="00F00959" w:rsidRPr="00CC708F" w:rsidRDefault="00F00959" w:rsidP="00F00959">
            <w:r w:rsidRPr="00CC708F">
              <w:t>AIS transponder type:</w:t>
            </w:r>
            <w:r w:rsidR="00F35EEB">
              <w:t xml:space="preserve"> </w:t>
            </w:r>
            <w:bookmarkStart w:id="16" w:name="Text133"/>
            <w:r w:rsidR="00F35EE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F35EEB">
              <w:instrText xml:space="preserve"> FORMTEXT </w:instrText>
            </w:r>
            <w:r w:rsidR="00F35EEB">
              <w:fldChar w:fldCharType="separate"/>
            </w:r>
            <w:r w:rsidR="00F35EEB">
              <w:rPr>
                <w:noProof/>
              </w:rPr>
              <w:t> </w:t>
            </w:r>
            <w:r w:rsidR="00F35EEB">
              <w:rPr>
                <w:noProof/>
              </w:rPr>
              <w:t> </w:t>
            </w:r>
            <w:r w:rsidR="00F35EEB">
              <w:rPr>
                <w:noProof/>
              </w:rPr>
              <w:t> </w:t>
            </w:r>
            <w:r w:rsidR="00F35EEB">
              <w:rPr>
                <w:noProof/>
              </w:rPr>
              <w:t> </w:t>
            </w:r>
            <w:r w:rsidR="00F35EEB">
              <w:rPr>
                <w:noProof/>
              </w:rPr>
              <w:t> </w:t>
            </w:r>
            <w:r w:rsidR="00F35EEB">
              <w:fldChar w:fldCharType="end"/>
            </w:r>
            <w:bookmarkEnd w:id="16"/>
          </w:p>
        </w:tc>
        <w:bookmarkStart w:id="17" w:name="Text134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372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00959" w14:paraId="097740AA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3C4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B47F" w14:textId="77777777" w:rsidR="00F00959" w:rsidRPr="00CC708F" w:rsidRDefault="00F00959" w:rsidP="00F00959">
            <w:r w:rsidRPr="00CC708F">
              <w:t>Type approval certificate</w:t>
            </w:r>
          </w:p>
        </w:tc>
        <w:bookmarkStart w:id="18" w:name="Text135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45E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00959" w14:paraId="037B91C6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B2C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1BEA" w14:textId="77777777" w:rsidR="00F00959" w:rsidRPr="00CC708F" w:rsidRDefault="00F00959" w:rsidP="00F00959">
            <w:r w:rsidRPr="00CC708F">
              <w:t>Initial installation configuration report on board?</w:t>
            </w:r>
          </w:p>
        </w:tc>
        <w:bookmarkStart w:id="19" w:name="Text136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8C1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00959" w14:paraId="1D74B17C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D92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D0F" w14:textId="77777777" w:rsidR="00F00959" w:rsidRPr="00CC708F" w:rsidRDefault="00F00959" w:rsidP="00F00959">
            <w:r w:rsidRPr="00CC708F">
              <w:t>Drawings provided? (Antenna-, AIS-arrangement and block diagram)</w:t>
            </w:r>
          </w:p>
        </w:tc>
        <w:bookmarkStart w:id="20" w:name="Text137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C2D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00959" w14:paraId="58622BA4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B4B2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D18D" w14:textId="77777777" w:rsidR="00F00959" w:rsidRPr="00CC708F" w:rsidRDefault="00F00959" w:rsidP="00F00959">
            <w:r w:rsidRPr="00CC708F">
              <w:t>Main source of electrical power,</w:t>
            </w:r>
          </w:p>
        </w:tc>
        <w:bookmarkStart w:id="21" w:name="Text138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39A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00959" w14:paraId="78B7A2ED" w14:textId="77777777" w:rsidTr="00F35EEB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478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ED07" w14:textId="77777777" w:rsidR="00F00959" w:rsidRPr="00CC708F" w:rsidRDefault="00F00959" w:rsidP="00F00959">
            <w:r w:rsidRPr="00CC708F">
              <w:t>Emergency source of electrical power,</w:t>
            </w:r>
          </w:p>
        </w:tc>
        <w:bookmarkStart w:id="22" w:name="Text139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2CA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00959" w14:paraId="5EC18E04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C3E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0F6" w14:textId="77777777" w:rsidR="00F00959" w:rsidRPr="00CC708F" w:rsidRDefault="00F00959" w:rsidP="00F00959">
            <w:r w:rsidRPr="00CC708F">
              <w:t>Capacity to be verified if the AIS is connected to a battery</w:t>
            </w:r>
          </w:p>
        </w:tc>
        <w:bookmarkStart w:id="23" w:name="Text140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06C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00959" w14:paraId="03D36291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270A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1.8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094" w14:textId="77777777" w:rsidR="00F00959" w:rsidRPr="00CC708F" w:rsidRDefault="00F00959" w:rsidP="00F00959">
            <w:r w:rsidRPr="00CC708F">
              <w:t>Pilot plug near pilots operating position?</w:t>
            </w:r>
          </w:p>
        </w:tc>
        <w:bookmarkStart w:id="24" w:name="Text141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E5B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00959" w14:paraId="0DF84009" w14:textId="77777777" w:rsidTr="00F35EEB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F6B" w14:textId="77777777" w:rsidR="00F00959" w:rsidRPr="00CC708F" w:rsidRDefault="00F00959" w:rsidP="00F00959">
            <w:pPr>
              <w:ind w:left="55"/>
              <w:jc w:val="center"/>
            </w:pPr>
            <w:r w:rsidRPr="00CC708F">
              <w:t>1.9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54C" w14:textId="77777777" w:rsidR="00F00959" w:rsidRPr="00CC708F" w:rsidRDefault="00F00959" w:rsidP="00F00959">
            <w:r w:rsidRPr="00CC708F">
              <w:t>120 V AC provided near pilot plug? (</w:t>
            </w:r>
            <w:smartTag w:uri="urn:schemas-microsoft-com:office:smarttags" w:element="place">
              <w:smartTag w:uri="urn:schemas-microsoft-com:office:smarttags" w:element="country-region">
                <w:r w:rsidRPr="00CC708F">
                  <w:t>Panama</w:t>
                </w:r>
              </w:smartTag>
            </w:smartTag>
            <w:r w:rsidRPr="00CC708F">
              <w:t xml:space="preserve"> and St. Lawrence requirement)</w:t>
            </w:r>
          </w:p>
        </w:tc>
        <w:bookmarkStart w:id="25" w:name="Text142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DE4" w14:textId="77777777" w:rsidR="00F00959" w:rsidRPr="00F35EEB" w:rsidRDefault="00F35EEB" w:rsidP="00F00959">
            <w:pPr>
              <w:jc w:val="center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7BD4256" w14:textId="77777777" w:rsidR="00F00959" w:rsidRDefault="00F00959" w:rsidP="00292DF2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172"/>
        <w:gridCol w:w="1980"/>
      </w:tblGrid>
      <w:tr w:rsidR="00F00959" w14:paraId="48645309" w14:textId="77777777" w:rsidTr="00F00959">
        <w:trPr>
          <w:trHeight w:hRule="exact" w:val="28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0A" w14:textId="77777777" w:rsidR="00F00959" w:rsidRPr="00F35EEB" w:rsidRDefault="00F00959" w:rsidP="00F0095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775"/>
              </w:tabs>
              <w:autoSpaceDE w:val="0"/>
              <w:autoSpaceDN w:val="0"/>
              <w:ind w:left="0"/>
            </w:pPr>
            <w:r w:rsidRPr="00F35EEB">
              <w:t>AIS programming - Static information</w:t>
            </w:r>
          </w:p>
        </w:tc>
      </w:tr>
      <w:tr w:rsidR="00F00959" w14:paraId="39125DDD" w14:textId="77777777" w:rsidTr="00F35EEB">
        <w:trPr>
          <w:trHeight w:hRule="exact"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726" w14:textId="77777777" w:rsidR="00F00959" w:rsidRPr="00F35EEB" w:rsidRDefault="00F00959" w:rsidP="00B3411A">
            <w:r w:rsidRPr="00F35EEB">
              <w:t>2.1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658" w14:textId="77777777" w:rsidR="00F00959" w:rsidRPr="00F35EEB" w:rsidRDefault="00F00959" w:rsidP="00B3411A">
            <w:r w:rsidRPr="00F35EEB">
              <w:t>MMSI number</w:t>
            </w:r>
          </w:p>
        </w:tc>
        <w:bookmarkStart w:id="26" w:name="Text143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A21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00959" w14:paraId="248A2DBE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404" w14:textId="77777777" w:rsidR="00F00959" w:rsidRPr="00F35EEB" w:rsidRDefault="00F00959" w:rsidP="00B3411A">
            <w:r w:rsidRPr="00F35EEB">
              <w:t>2.2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B0EF" w14:textId="77777777" w:rsidR="00F00959" w:rsidRPr="00F35EEB" w:rsidRDefault="00F00959" w:rsidP="00B3411A">
            <w:r w:rsidRPr="00F35EEB">
              <w:t>IMO number</w:t>
            </w:r>
          </w:p>
        </w:tc>
        <w:bookmarkStart w:id="27" w:name="Text144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C23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00959" w14:paraId="5C94AF7D" w14:textId="77777777" w:rsidTr="00F35EEB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A03F" w14:textId="77777777" w:rsidR="00F00959" w:rsidRPr="00F35EEB" w:rsidRDefault="00F00959" w:rsidP="00B3411A">
            <w:r w:rsidRPr="00F35EEB">
              <w:t>2.3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300" w14:textId="77777777" w:rsidR="00F00959" w:rsidRPr="00F35EEB" w:rsidRDefault="00F00959" w:rsidP="00B3411A">
            <w:r w:rsidRPr="00F35EEB">
              <w:t>Radio call sign</w:t>
            </w:r>
          </w:p>
        </w:tc>
        <w:bookmarkStart w:id="28" w:name="Text145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957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00959" w14:paraId="6BC6C674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22EE" w14:textId="77777777" w:rsidR="00F00959" w:rsidRPr="00F35EEB" w:rsidRDefault="00F00959" w:rsidP="00B3411A">
            <w:r w:rsidRPr="00F35EEB">
              <w:t>2.4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A1B" w14:textId="77777777" w:rsidR="00F00959" w:rsidRPr="00F35EEB" w:rsidRDefault="00F00959" w:rsidP="00B3411A">
            <w:r w:rsidRPr="00F35EEB">
              <w:t>Name of ship</w:t>
            </w:r>
          </w:p>
        </w:tc>
        <w:bookmarkStart w:id="29" w:name="Text146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8E3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00959" w14:paraId="6567451D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2FC0" w14:textId="77777777" w:rsidR="00F00959" w:rsidRPr="00F35EEB" w:rsidRDefault="00F00959" w:rsidP="00B3411A">
            <w:r w:rsidRPr="00F35EEB">
              <w:t>2.5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9E7" w14:textId="77777777" w:rsidR="00F00959" w:rsidRPr="00F35EEB" w:rsidRDefault="00F00959" w:rsidP="00B3411A">
            <w:r w:rsidRPr="00F35EEB">
              <w:t>Type of ship</w:t>
            </w:r>
          </w:p>
        </w:tc>
        <w:bookmarkStart w:id="30" w:name="Text147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B87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00959" w14:paraId="01371714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907" w14:textId="77777777" w:rsidR="00F00959" w:rsidRPr="00F35EEB" w:rsidRDefault="00F00959" w:rsidP="00B3411A">
            <w:r w:rsidRPr="00F35EEB">
              <w:t>2.6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462C" w14:textId="77777777" w:rsidR="00F00959" w:rsidRPr="00F35EEB" w:rsidRDefault="00F00959" w:rsidP="00B3411A">
            <w:r w:rsidRPr="00F35EEB">
              <w:t>Ship length and beam</w:t>
            </w:r>
          </w:p>
        </w:tc>
        <w:bookmarkStart w:id="31" w:name="Text148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DA7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00959" w14:paraId="14795746" w14:textId="77777777" w:rsidTr="00F35EEB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1B7" w14:textId="77777777" w:rsidR="00F00959" w:rsidRPr="00F35EEB" w:rsidRDefault="00F00959" w:rsidP="00B3411A">
            <w:r w:rsidRPr="00F35EEB">
              <w:t>2.7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5CD8" w14:textId="77777777" w:rsidR="00F00959" w:rsidRPr="00F35EEB" w:rsidRDefault="00F00959" w:rsidP="00B3411A">
            <w:r w:rsidRPr="00F35EEB">
              <w:t>Location of GPS antenna</w:t>
            </w:r>
          </w:p>
        </w:tc>
        <w:bookmarkStart w:id="32" w:name="Text149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4BA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E15D8A6" w14:textId="77777777" w:rsidR="00F00959" w:rsidRDefault="00F00959" w:rsidP="00292DF2">
      <w:pPr>
        <w:keepLines/>
        <w:tabs>
          <w:tab w:val="left" w:pos="5400"/>
          <w:tab w:val="left" w:pos="5760"/>
          <w:tab w:val="left" w:pos="10773"/>
        </w:tabs>
        <w:spacing w:before="60" w:after="60" w:line="180" w:lineRule="exact"/>
      </w:pPr>
    </w:p>
    <w:p w14:paraId="7724FEF7" w14:textId="77777777" w:rsidR="00F00959" w:rsidRDefault="00F00959" w:rsidP="00F00959">
      <w:pPr>
        <w:spacing w:after="124" w:line="20" w:lineRule="exact"/>
        <w:rPr>
          <w:sz w:val="24"/>
          <w:szCs w:val="24"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172"/>
        <w:gridCol w:w="1980"/>
      </w:tblGrid>
      <w:tr w:rsidR="00F00959" w14:paraId="44CCB9AD" w14:textId="77777777" w:rsidTr="00F00959">
        <w:trPr>
          <w:trHeight w:hRule="exact" w:val="28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F71" w14:textId="77777777" w:rsidR="00F00959" w:rsidRPr="008A6F04" w:rsidRDefault="00F00959" w:rsidP="00F0095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8A6F04">
              <w:t>AIS programming - Dynamic information</w:t>
            </w:r>
          </w:p>
        </w:tc>
      </w:tr>
      <w:tr w:rsidR="00F00959" w14:paraId="36B30BAE" w14:textId="77777777" w:rsidTr="00F35EEB">
        <w:trPr>
          <w:trHeight w:hRule="exact"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03B3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2C5" w14:textId="77777777" w:rsidR="00F00959" w:rsidRPr="008A6F04" w:rsidRDefault="00F00959" w:rsidP="00B3411A">
            <w:r w:rsidRPr="008A6F04">
              <w:t>Ships position with accuracy and integrity status (Source: GNSS)</w:t>
            </w:r>
          </w:p>
        </w:tc>
        <w:bookmarkStart w:id="33" w:name="Text150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C70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00959" w14:paraId="13DB83E5" w14:textId="77777777" w:rsidTr="00F35EEB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7A2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E807" w14:textId="77777777" w:rsidR="00F00959" w:rsidRPr="008A6F04" w:rsidRDefault="00F00959" w:rsidP="00B3411A">
            <w:r w:rsidRPr="008A6F04">
              <w:t>Time in UTC (Source: GNSS)</w:t>
            </w:r>
          </w:p>
        </w:tc>
        <w:bookmarkStart w:id="34" w:name="Text151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489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00959" w14:paraId="310DB303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9D8A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9D8F" w14:textId="77777777" w:rsidR="00F00959" w:rsidRPr="008A6F04" w:rsidRDefault="00F00959" w:rsidP="00B3411A">
            <w:r w:rsidRPr="008A6F04">
              <w:t>Course over ground (COG) (will fluctuate at dockside) (Source GNSS)</w:t>
            </w:r>
          </w:p>
        </w:tc>
        <w:bookmarkStart w:id="35" w:name="Text152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C67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F00959" w14:paraId="62DC7A61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A86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EFA" w14:textId="77777777" w:rsidR="00F00959" w:rsidRPr="008A6F04" w:rsidRDefault="00F00959" w:rsidP="00B3411A">
            <w:r w:rsidRPr="008A6F04">
              <w:t>Speed over ground (SOG) (zero at dockside) (Source: GNSS)</w:t>
            </w:r>
          </w:p>
        </w:tc>
        <w:bookmarkStart w:id="36" w:name="Text153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FE2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00959" w14:paraId="480EC7FA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CDCE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742" w14:textId="77777777" w:rsidR="00F00959" w:rsidRPr="008A6F04" w:rsidRDefault="00F00959" w:rsidP="00B3411A">
            <w:r w:rsidRPr="008A6F04">
              <w:t>Heading (Source: Gyro)</w:t>
            </w:r>
          </w:p>
        </w:tc>
        <w:bookmarkStart w:id="37" w:name="Text154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D80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00959" w14:paraId="2B33D3FD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AFA9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F189" w14:textId="77777777" w:rsidR="00F00959" w:rsidRPr="008A6F04" w:rsidRDefault="00F00959" w:rsidP="00B3411A">
            <w:r w:rsidRPr="008A6F04">
              <w:t>Navigational status</w:t>
            </w:r>
          </w:p>
        </w:tc>
        <w:bookmarkStart w:id="38" w:name="Text155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A72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00959" w14:paraId="120B6DE3" w14:textId="77777777" w:rsidTr="00F35EEB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BF3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E94" w14:textId="77777777" w:rsidR="00F00959" w:rsidRPr="008A6F04" w:rsidRDefault="00F00959" w:rsidP="00B3411A">
            <w:r w:rsidRPr="008A6F04">
              <w:t>Rate of turn, where available (ROT)</w:t>
            </w:r>
          </w:p>
        </w:tc>
        <w:bookmarkStart w:id="39" w:name="Text156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CA3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F00959" w14:paraId="665DD2AA" w14:textId="77777777" w:rsidTr="00F35EE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AAE" w14:textId="77777777" w:rsidR="00F00959" w:rsidRDefault="00F00959" w:rsidP="00B3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E69" w14:textId="77777777" w:rsidR="00F00959" w:rsidRPr="008A6F04" w:rsidRDefault="00F00959" w:rsidP="00B3411A">
            <w:r w:rsidRPr="008A6F04">
              <w:t>Angle of heel, pitch and roll, where available</w:t>
            </w:r>
          </w:p>
        </w:tc>
        <w:bookmarkStart w:id="40" w:name="Text157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CE2" w14:textId="77777777" w:rsidR="00F00959" w:rsidRPr="00F35EEB" w:rsidRDefault="00F35EEB" w:rsidP="00F35EEB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3867B86C" w14:textId="77777777" w:rsidR="007C7B49" w:rsidRDefault="007C7B49" w:rsidP="007C7B49">
      <w:pPr>
        <w:keepNext/>
        <w:widowControl w:val="0"/>
        <w:tabs>
          <w:tab w:val="center" w:pos="3828"/>
          <w:tab w:val="left" w:pos="7371"/>
          <w:tab w:val="left" w:pos="10773"/>
        </w:tabs>
        <w:spacing w:after="80"/>
        <w:rPr>
          <w:sz w:val="24"/>
        </w:rPr>
      </w:pPr>
      <w:r>
        <w:rPr>
          <w:rFonts w:ascii="Helv" w:hAnsi="Helv"/>
          <w:color w:val="000000"/>
        </w:rPr>
        <w:br w:type="page"/>
      </w:r>
      <w:r>
        <w:rPr>
          <w:sz w:val="24"/>
        </w:rPr>
        <w:t xml:space="preserve">VESSEL </w:t>
      </w:r>
      <w:r>
        <w:rPr>
          <w:sz w:val="24"/>
          <w:u w:val="single"/>
        </w:rPr>
        <w:tab/>
      </w:r>
      <w:bookmarkStart w:id="41" w:name="VesselH"/>
      <w:r>
        <w:rPr>
          <w:sz w:val="24"/>
          <w:u w:val="single"/>
        </w:rPr>
        <w:fldChar w:fldCharType="begin">
          <w:ffData>
            <w:name w:val="VesselH"/>
            <w:enabled w:val="0"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1"/>
      <w:r>
        <w:rPr>
          <w:sz w:val="24"/>
          <w:u w:val="single"/>
        </w:rPr>
        <w:tab/>
      </w:r>
      <w:r>
        <w:rPr>
          <w:sz w:val="24"/>
        </w:rPr>
        <w:t xml:space="preserve"> CLASS NO. </w:t>
      </w:r>
      <w:bookmarkStart w:id="42" w:name="AbsIdH"/>
      <w:r>
        <w:rPr>
          <w:sz w:val="24"/>
          <w:u w:val="single"/>
        </w:rPr>
        <w:fldChar w:fldCharType="begin">
          <w:ffData>
            <w:name w:val="AbsIdH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2"/>
      <w:r>
        <w:rPr>
          <w:sz w:val="24"/>
          <w:u w:val="single"/>
        </w:rPr>
        <w:tab/>
      </w:r>
    </w:p>
    <w:p w14:paraId="7E1AD9F4" w14:textId="77777777" w:rsidR="007C7B49" w:rsidRDefault="007C7B49" w:rsidP="00F35EEB">
      <w:pPr>
        <w:keepNext/>
        <w:widowControl w:val="0"/>
        <w:tabs>
          <w:tab w:val="left" w:pos="5760"/>
          <w:tab w:val="left" w:pos="10773"/>
        </w:tabs>
        <w:rPr>
          <w:sz w:val="24"/>
          <w:u w:val="single"/>
        </w:rPr>
      </w:pPr>
      <w:r>
        <w:rPr>
          <w:sz w:val="24"/>
        </w:rPr>
        <w:t xml:space="preserve">Associated REPORT NO. </w:t>
      </w:r>
      <w:bookmarkStart w:id="43" w:name="RepNumH"/>
      <w:r>
        <w:rPr>
          <w:sz w:val="24"/>
          <w:u w:val="single"/>
        </w:rPr>
        <w:fldChar w:fldCharType="begin">
          <w:ffData>
            <w:name w:val="RepNumH"/>
            <w:enabled w:val="0"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3"/>
      <w:r>
        <w:rPr>
          <w:sz w:val="24"/>
          <w:u w:val="single"/>
        </w:rPr>
        <w:tab/>
      </w:r>
      <w:r>
        <w:rPr>
          <w:sz w:val="24"/>
        </w:rPr>
        <w:t xml:space="preserve">DATE </w:t>
      </w:r>
      <w:bookmarkStart w:id="44" w:name="LvDateH"/>
      <w:r>
        <w:rPr>
          <w:sz w:val="24"/>
          <w:u w:val="single"/>
        </w:rPr>
        <w:fldChar w:fldCharType="begin">
          <w:ffData>
            <w:name w:val="LvDateH"/>
            <w:enabled w:val="0"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4"/>
      <w:r>
        <w:rPr>
          <w:sz w:val="24"/>
          <w:u w:val="single"/>
        </w:rPr>
        <w:tab/>
      </w:r>
    </w:p>
    <w:p w14:paraId="672853DC" w14:textId="77777777" w:rsidR="00F35EEB" w:rsidRPr="00F35EEB" w:rsidRDefault="00F35EEB" w:rsidP="00F35EEB">
      <w:pPr>
        <w:keepNext/>
        <w:widowControl w:val="0"/>
        <w:tabs>
          <w:tab w:val="left" w:pos="5760"/>
          <w:tab w:val="left" w:pos="10773"/>
        </w:tabs>
        <w:rPr>
          <w:u w:val="single"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172"/>
        <w:gridCol w:w="1980"/>
      </w:tblGrid>
      <w:tr w:rsidR="00F35EEB" w14:paraId="79E49593" w14:textId="77777777" w:rsidTr="00F35EEB">
        <w:trPr>
          <w:trHeight w:hRule="exact" w:val="28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042" w14:textId="77777777" w:rsidR="00F35EEB" w:rsidRPr="00F35EEB" w:rsidRDefault="00F35EEB" w:rsidP="00F35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</w:pPr>
            <w:r w:rsidRPr="00F35EEB">
              <w:t>AIS programming - voyage related information</w:t>
            </w:r>
          </w:p>
        </w:tc>
      </w:tr>
      <w:tr w:rsidR="00F35EEB" w14:paraId="6DF50210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320B" w14:textId="77777777" w:rsidR="00F35EEB" w:rsidRPr="00F35EEB" w:rsidRDefault="00F35EEB" w:rsidP="00B3411A">
            <w:r w:rsidRPr="00F35EEB">
              <w:t>4.1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3C3" w14:textId="77777777" w:rsidR="00F35EEB" w:rsidRPr="00F35EEB" w:rsidRDefault="00F35EEB" w:rsidP="00B3411A">
            <w:r w:rsidRPr="00F35EEB">
              <w:t>Ships draught</w:t>
            </w:r>
          </w:p>
        </w:tc>
        <w:bookmarkStart w:id="45" w:name="Text158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BAB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35EEB" w14:paraId="207DE751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22EF" w14:textId="77777777" w:rsidR="00F35EEB" w:rsidRPr="00F35EEB" w:rsidRDefault="00F35EEB" w:rsidP="00B3411A">
            <w:r w:rsidRPr="00F35EEB">
              <w:t>4.2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63B" w14:textId="77777777" w:rsidR="00F35EEB" w:rsidRPr="00F35EEB" w:rsidRDefault="00F35EEB" w:rsidP="00B3411A">
            <w:r w:rsidRPr="00F35EEB">
              <w:t>Type of cargo</w:t>
            </w:r>
          </w:p>
        </w:tc>
        <w:bookmarkStart w:id="46" w:name="Text159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592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35EEB" w14:paraId="4008FC52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C786" w14:textId="77777777" w:rsidR="00F35EEB" w:rsidRPr="00F35EEB" w:rsidRDefault="00F35EEB" w:rsidP="00B3411A">
            <w:r w:rsidRPr="00F35EEB">
              <w:t>4.3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2E3" w14:textId="77777777" w:rsidR="00F35EEB" w:rsidRPr="00F35EEB" w:rsidRDefault="00F35EEB" w:rsidP="00B3411A">
            <w:r w:rsidRPr="00F35EEB">
              <w:t>Destination and ETA (at masters discretion)</w:t>
            </w:r>
          </w:p>
        </w:tc>
        <w:bookmarkStart w:id="47" w:name="Text160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5C0B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35EEB" w14:paraId="29C557CB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A60A" w14:textId="77777777" w:rsidR="00F35EEB" w:rsidRPr="00F35EEB" w:rsidRDefault="00F35EEB" w:rsidP="00B3411A">
            <w:r w:rsidRPr="00F35EEB">
              <w:t>4.4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95B7" w14:textId="77777777" w:rsidR="00F35EEB" w:rsidRPr="00F35EEB" w:rsidRDefault="00F35EEB" w:rsidP="00B3411A">
            <w:r w:rsidRPr="00F35EEB">
              <w:t>Route plan (optional)</w:t>
            </w:r>
          </w:p>
        </w:tc>
        <w:bookmarkStart w:id="48" w:name="Text161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D48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35EEB" w14:paraId="5CEECE74" w14:textId="77777777" w:rsidTr="00F35EEB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C8E9" w14:textId="77777777" w:rsidR="00F35EEB" w:rsidRPr="00F35EEB" w:rsidRDefault="00F35EEB" w:rsidP="00B3411A">
            <w:r w:rsidRPr="00F35EEB">
              <w:t>4.5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5508" w14:textId="77777777" w:rsidR="00F35EEB" w:rsidRPr="00F35EEB" w:rsidRDefault="00F35EEB" w:rsidP="00B3411A">
            <w:r w:rsidRPr="00F35EEB">
              <w:t>Short safety-related messages</w:t>
            </w:r>
          </w:p>
        </w:tc>
        <w:bookmarkStart w:id="49" w:name="Text162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B34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50732A8E" w14:textId="77777777" w:rsidR="00CC708F" w:rsidRPr="00F35EEB" w:rsidRDefault="00CC708F" w:rsidP="007C7B49">
      <w:pPr>
        <w:keepNext/>
        <w:widowControl w:val="0"/>
        <w:tabs>
          <w:tab w:val="left" w:pos="5760"/>
          <w:tab w:val="left" w:pos="10773"/>
        </w:tabs>
        <w:spacing w:after="80"/>
      </w:pPr>
    </w:p>
    <w:tbl>
      <w:tblPr>
        <w:tblW w:w="1079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163"/>
        <w:gridCol w:w="1980"/>
      </w:tblGrid>
      <w:tr w:rsidR="00F35EEB" w14:paraId="0FF0A617" w14:textId="77777777" w:rsidTr="00F35EEB">
        <w:trPr>
          <w:trHeight w:hRule="exact" w:val="278"/>
        </w:trPr>
        <w:tc>
          <w:tcPr>
            <w:tcW w:w="10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16F" w14:textId="77777777" w:rsidR="00F35EEB" w:rsidRPr="00F35EEB" w:rsidRDefault="00ED1C3A" w:rsidP="00F35EE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1"/>
              </w:tabs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>
                      <wp:simplePos x="0" y="0"/>
                      <wp:positionH relativeFrom="page">
                        <wp:posOffset>3470275</wp:posOffset>
                      </wp:positionH>
                      <wp:positionV relativeFrom="page">
                        <wp:posOffset>9723120</wp:posOffset>
                      </wp:positionV>
                      <wp:extent cx="845185" cy="0"/>
                      <wp:effectExtent l="0" t="0" r="0" b="0"/>
                      <wp:wrapSquare wrapText="bothSides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7BFD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3.25pt,765.6pt" to="339.8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okEA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 w:rsidR="00F35EEB" w:rsidRPr="00F35EEB">
              <w:t>Performance test using measuring instrument</w:t>
            </w:r>
          </w:p>
        </w:tc>
      </w:tr>
      <w:tr w:rsidR="00F35EEB" w14:paraId="16F53CA0" w14:textId="77777777" w:rsidTr="00F35EEB">
        <w:trPr>
          <w:trHeight w:hRule="exact"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016" w14:textId="77777777" w:rsidR="00F35EEB" w:rsidRPr="00F35EEB" w:rsidRDefault="00F35EEB" w:rsidP="00B3411A">
            <w:pPr>
              <w:ind w:left="41"/>
            </w:pPr>
            <w:r w:rsidRPr="00F35EEB">
              <w:t>5.1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CA84" w14:textId="77777777" w:rsidR="00F35EEB" w:rsidRPr="00F35EEB" w:rsidRDefault="00F35EEB" w:rsidP="00B3411A">
            <w:r w:rsidRPr="00F35EEB">
              <w:t>Frequency measurements AIS ch. 1 and 2, GMDSS ch. 70</w:t>
            </w:r>
          </w:p>
        </w:tc>
        <w:bookmarkStart w:id="50" w:name="Text163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193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35EEB" w14:paraId="3B614321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824B" w14:textId="77777777" w:rsidR="00F35EEB" w:rsidRPr="00F35EEB" w:rsidRDefault="00F35EEB" w:rsidP="00B3411A">
            <w:pPr>
              <w:ind w:left="41"/>
            </w:pPr>
            <w:r w:rsidRPr="00F35EEB">
              <w:t>5.2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B9E" w14:textId="77777777" w:rsidR="00F35EEB" w:rsidRPr="00F35EEB" w:rsidRDefault="00F35EEB" w:rsidP="00B3411A">
            <w:r w:rsidRPr="00F35EEB">
              <w:t>Transmitting output, AIS ch. 1 and 2, GMDSS ch. 70</w:t>
            </w:r>
          </w:p>
        </w:tc>
        <w:bookmarkStart w:id="51" w:name="Text164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41B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F35EEB" w14:paraId="167A0832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23B" w14:textId="77777777" w:rsidR="00F35EEB" w:rsidRPr="00F35EEB" w:rsidRDefault="00F35EEB" w:rsidP="00B3411A">
            <w:pPr>
              <w:ind w:left="41"/>
            </w:pPr>
            <w:r w:rsidRPr="00F35EEB">
              <w:t>5.3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F1B8" w14:textId="77777777" w:rsidR="00F35EEB" w:rsidRPr="00F35EEB" w:rsidRDefault="00F35EEB" w:rsidP="00B3411A">
            <w:r w:rsidRPr="00F35EEB">
              <w:t>Polling information ch. 70</w:t>
            </w:r>
          </w:p>
        </w:tc>
        <w:bookmarkStart w:id="52" w:name="Text165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3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35EEB" w14:paraId="5022E4C8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EB1" w14:textId="77777777" w:rsidR="00F35EEB" w:rsidRPr="00F35EEB" w:rsidRDefault="00F35EEB" w:rsidP="00B3411A">
            <w:pPr>
              <w:ind w:left="41"/>
            </w:pPr>
            <w:r w:rsidRPr="00F35EEB">
              <w:t>5.4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35E9" w14:textId="77777777" w:rsidR="00F35EEB" w:rsidRPr="00F35EEB" w:rsidRDefault="00F35EEB" w:rsidP="00B3411A">
            <w:r w:rsidRPr="00F35EEB">
              <w:t>Read data from AIS</w:t>
            </w:r>
          </w:p>
        </w:tc>
        <w:bookmarkStart w:id="53" w:name="Text166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DEB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F35EEB" w14:paraId="299DB341" w14:textId="77777777" w:rsidTr="00F35EEB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046" w14:textId="77777777" w:rsidR="00F35EEB" w:rsidRPr="00F35EEB" w:rsidRDefault="00F35EEB" w:rsidP="00B3411A">
            <w:pPr>
              <w:ind w:left="41"/>
            </w:pPr>
            <w:r w:rsidRPr="00F35EEB">
              <w:t>5.5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928C" w14:textId="77777777" w:rsidR="00F35EEB" w:rsidRPr="00F35EEB" w:rsidRDefault="00F35EEB" w:rsidP="00B3411A">
            <w:r w:rsidRPr="00F35EEB">
              <w:t>Send data to AIS</w:t>
            </w:r>
          </w:p>
        </w:tc>
        <w:bookmarkStart w:id="54" w:name="Text167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4AA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F35EEB" w14:paraId="2624F65C" w14:textId="77777777" w:rsidTr="00F35EEB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1C2" w14:textId="77777777" w:rsidR="00F35EEB" w:rsidRPr="00F35EEB" w:rsidRDefault="00F35EEB" w:rsidP="00B3411A">
            <w:pPr>
              <w:ind w:left="41"/>
            </w:pPr>
            <w:r w:rsidRPr="00F35EEB">
              <w:t>5.6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B57" w14:textId="77777777" w:rsidR="00F35EEB" w:rsidRPr="00F35EEB" w:rsidRDefault="00F35EEB" w:rsidP="00B3411A">
            <w:r w:rsidRPr="00F35EEB">
              <w:t>Check AIS response to "virtual vessels"</w:t>
            </w:r>
          </w:p>
        </w:tc>
        <w:bookmarkStart w:id="55" w:name="Text168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DD5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730BE0D0" w14:textId="77777777" w:rsidR="00F35EEB" w:rsidRDefault="00F35EEB" w:rsidP="007C7B49">
      <w:pPr>
        <w:keepNext/>
        <w:widowControl w:val="0"/>
        <w:tabs>
          <w:tab w:val="left" w:pos="5760"/>
          <w:tab w:val="left" w:pos="10773"/>
        </w:tabs>
        <w:spacing w:after="80"/>
      </w:pPr>
    </w:p>
    <w:tbl>
      <w:tblPr>
        <w:tblW w:w="1079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163"/>
        <w:gridCol w:w="1980"/>
      </w:tblGrid>
      <w:tr w:rsidR="00F35EEB" w14:paraId="4213E6E6" w14:textId="77777777" w:rsidTr="00F35EEB">
        <w:trPr>
          <w:trHeight w:hRule="exact" w:val="283"/>
        </w:trPr>
        <w:tc>
          <w:tcPr>
            <w:tcW w:w="10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9103" w14:textId="77777777" w:rsidR="00F35EEB" w:rsidRPr="00F35EEB" w:rsidRDefault="00F35EEB" w:rsidP="00F35EE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761"/>
              </w:tabs>
              <w:autoSpaceDE w:val="0"/>
              <w:autoSpaceDN w:val="0"/>
              <w:ind w:left="0"/>
            </w:pPr>
            <w:r w:rsidRPr="00F35EEB">
              <w:t>"On air" performance test</w:t>
            </w:r>
          </w:p>
        </w:tc>
      </w:tr>
      <w:tr w:rsidR="00F35EEB" w14:paraId="0D5C6C48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D1FC" w14:textId="77777777" w:rsidR="00F35EEB" w:rsidRPr="00F35EEB" w:rsidRDefault="00F35EEB" w:rsidP="00B3411A">
            <w:r w:rsidRPr="00F35EEB">
              <w:t>6.1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6E84" w14:textId="77777777" w:rsidR="00F35EEB" w:rsidRPr="00F35EEB" w:rsidRDefault="00F35EEB" w:rsidP="00B3411A">
            <w:r w:rsidRPr="00F35EEB">
              <w:t>Check reception performance</w:t>
            </w:r>
          </w:p>
        </w:tc>
        <w:bookmarkStart w:id="56" w:name="Text169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9C0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35EEB" w14:paraId="610DC274" w14:textId="77777777" w:rsidTr="00F35EEB">
        <w:trPr>
          <w:trHeight w:hRule="exact"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C1B" w14:textId="77777777" w:rsidR="00F35EEB" w:rsidRPr="00F35EEB" w:rsidRDefault="00F35EEB" w:rsidP="00B3411A">
            <w:r w:rsidRPr="00F35EEB">
              <w:t>6.2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942" w14:textId="77777777" w:rsidR="00F35EEB" w:rsidRPr="00F35EEB" w:rsidRDefault="00F35EEB" w:rsidP="00B3411A">
            <w:r w:rsidRPr="00F35EEB">
              <w:t>Confirm reception of own signal from other ship/VTS</w:t>
            </w:r>
          </w:p>
        </w:tc>
        <w:bookmarkStart w:id="57" w:name="Text170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D77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F35EEB" w14:paraId="30E7B029" w14:textId="77777777" w:rsidTr="00F35EEB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D21" w14:textId="77777777" w:rsidR="00F35EEB" w:rsidRPr="00F35EEB" w:rsidRDefault="00F35EEB" w:rsidP="00B3411A">
            <w:r w:rsidRPr="00F35EEB">
              <w:t>6.3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67E6" w14:textId="77777777" w:rsidR="00F35EEB" w:rsidRPr="00F35EEB" w:rsidRDefault="00F35EEB" w:rsidP="00B3411A">
            <w:r w:rsidRPr="00F35EEB">
              <w:t>Polling by VTS/shore installation</w:t>
            </w:r>
          </w:p>
        </w:tc>
        <w:bookmarkStart w:id="58" w:name="Text171"/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E2A" w14:textId="77777777" w:rsidR="00F35EEB" w:rsidRPr="00F35EEB" w:rsidRDefault="00F35EEB" w:rsidP="00F35EEB">
            <w:pPr>
              <w:jc w:val="center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435DD2A3" w14:textId="77777777" w:rsidR="00401C95" w:rsidRPr="00401C95" w:rsidRDefault="00401C95">
      <w:pPr>
        <w:keepNext/>
        <w:keepLines/>
        <w:tabs>
          <w:tab w:val="left" w:pos="360"/>
          <w:tab w:val="right" w:pos="8352"/>
          <w:tab w:val="right" w:pos="8928"/>
          <w:tab w:val="right" w:pos="9504"/>
          <w:tab w:val="right" w:pos="10080"/>
        </w:tabs>
        <w:spacing w:after="60" w:line="180" w:lineRule="exact"/>
      </w:pPr>
      <w:bookmarkStart w:id="59" w:name="Text72"/>
    </w:p>
    <w:p w14:paraId="01668478" w14:textId="77777777" w:rsidR="000251AD" w:rsidRDefault="00401C95">
      <w:pPr>
        <w:keepNext/>
        <w:keepLines/>
        <w:tabs>
          <w:tab w:val="left" w:pos="360"/>
          <w:tab w:val="right" w:pos="8352"/>
          <w:tab w:val="right" w:pos="8928"/>
          <w:tab w:val="right" w:pos="9504"/>
          <w:tab w:val="right" w:pos="10080"/>
        </w:tabs>
        <w:spacing w:after="60" w:line="180" w:lineRule="exact"/>
      </w:pPr>
      <w:r>
        <w:rPr>
          <w:b/>
        </w:rPr>
        <w:t>Electromagnetic interference from AIS observed to other installations?</w:t>
      </w:r>
      <w:r w:rsidR="000251AD">
        <w:t>:</w:t>
      </w:r>
    </w:p>
    <w:p w14:paraId="54F4AD7C" w14:textId="77777777" w:rsidR="000251AD" w:rsidRDefault="000251AD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59"/>
      <w:r>
        <w:rPr>
          <w:sz w:val="16"/>
          <w:u w:val="single"/>
        </w:rPr>
        <w:tab/>
      </w:r>
    </w:p>
    <w:bookmarkStart w:id="60" w:name="Text73"/>
    <w:p w14:paraId="49B0493C" w14:textId="77777777" w:rsidR="000251AD" w:rsidRDefault="000251AD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60"/>
      <w:r>
        <w:rPr>
          <w:sz w:val="16"/>
          <w:u w:val="single"/>
        </w:rPr>
        <w:tab/>
      </w:r>
    </w:p>
    <w:p w14:paraId="0AF66A47" w14:textId="77777777" w:rsidR="000251AD" w:rsidRDefault="000251AD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 w:rsidR="00C01673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2A57D35A" w14:textId="77777777" w:rsidR="00401C95" w:rsidRDefault="00401C95" w:rsidP="00401C95">
      <w:pPr>
        <w:keepNext/>
        <w:keepLines/>
        <w:tabs>
          <w:tab w:val="left" w:pos="360"/>
          <w:tab w:val="right" w:pos="8352"/>
          <w:tab w:val="right" w:pos="8928"/>
          <w:tab w:val="right" w:pos="9504"/>
          <w:tab w:val="right" w:pos="10080"/>
        </w:tabs>
        <w:spacing w:after="60" w:line="180" w:lineRule="exact"/>
      </w:pPr>
      <w:r>
        <w:rPr>
          <w:b/>
        </w:rPr>
        <w:t>Radio Technician's Remarks</w:t>
      </w:r>
      <w:r>
        <w:t>:</w:t>
      </w:r>
    </w:p>
    <w:p w14:paraId="0653E7F5" w14:textId="77777777" w:rsidR="00401C95" w:rsidRDefault="00401C95" w:rsidP="00401C95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5BF667B0" w14:textId="77777777" w:rsidR="00401C95" w:rsidRDefault="00401C95" w:rsidP="00401C95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16F4A1EF" w14:textId="77777777" w:rsidR="00401C95" w:rsidRDefault="00401C95" w:rsidP="00401C95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41F4FCE1" w14:textId="77777777" w:rsidR="00401C95" w:rsidRDefault="00401C95" w:rsidP="00401C95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6E962046" w14:textId="77777777" w:rsidR="00401C95" w:rsidRDefault="00401C95" w:rsidP="00401C95">
      <w:pPr>
        <w:keepNext/>
        <w:keepLines/>
        <w:tabs>
          <w:tab w:val="left" w:pos="360"/>
          <w:tab w:val="right" w:pos="10773"/>
        </w:tabs>
        <w:spacing w:before="120" w:after="120" w:line="180" w:lineRule="exact"/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14:paraId="106103C9" w14:textId="77777777" w:rsidR="00401C95" w:rsidRPr="00401C95" w:rsidRDefault="00401C95" w:rsidP="00401C95">
      <w:pPr>
        <w:autoSpaceDE w:val="0"/>
        <w:autoSpaceDN w:val="0"/>
        <w:adjustRightInd w:val="0"/>
        <w:rPr>
          <w:rFonts w:eastAsia="MS Mincho" w:cs="Arial"/>
          <w:lang w:eastAsia="ja-JP"/>
        </w:rPr>
      </w:pPr>
      <w:r w:rsidRPr="00401C95">
        <w:rPr>
          <w:rFonts w:eastAsia="MS Mincho" w:cs="Arial"/>
          <w:lang w:eastAsia="ja-JP"/>
        </w:rPr>
        <w:t>The AIS has been tested according to IMO SN/Circ.227 and resolution MSC.74(69), annex 3</w:t>
      </w:r>
    </w:p>
    <w:p w14:paraId="74DAEE4A" w14:textId="77777777" w:rsidR="000251AD" w:rsidRDefault="000251AD">
      <w:pPr>
        <w:keepLines/>
        <w:tabs>
          <w:tab w:val="right" w:pos="8326"/>
          <w:tab w:val="right" w:pos="8902"/>
          <w:tab w:val="right" w:pos="9478"/>
          <w:tab w:val="right" w:pos="10054"/>
        </w:tabs>
        <w:spacing w:after="60" w:line="180" w:lineRule="exact"/>
        <w:ind w:left="-913" w:right="-913"/>
        <w:rPr>
          <w:b/>
        </w:rPr>
      </w:pPr>
    </w:p>
    <w:p w14:paraId="0DF47689" w14:textId="77777777" w:rsidR="000251AD" w:rsidRDefault="008A6F04" w:rsidP="008A6F04">
      <w:pPr>
        <w:keepLines/>
        <w:pBdr>
          <w:top w:val="single" w:sz="6" w:space="0" w:color="000000"/>
        </w:pBdr>
        <w:tabs>
          <w:tab w:val="left" w:pos="360"/>
          <w:tab w:val="left" w:pos="720"/>
          <w:tab w:val="right" w:pos="10065"/>
        </w:tabs>
        <w:spacing w:before="480" w:after="120" w:line="180" w:lineRule="exact"/>
        <w:ind w:left="5040" w:right="288"/>
        <w:jc w:val="center"/>
      </w:pPr>
      <w:r>
        <w:t>Radio Technician's Signature</w:t>
      </w:r>
    </w:p>
    <w:bookmarkStart w:id="61" w:name="Text172"/>
    <w:p w14:paraId="76741DBD" w14:textId="77777777" w:rsidR="008A6F04" w:rsidRDefault="008A6F04" w:rsidP="008A6F04">
      <w:pPr>
        <w:spacing w:before="60" w:line="180" w:lineRule="exact"/>
        <w:ind w:left="6480" w:right="288" w:firstLine="720"/>
      </w:pPr>
      <w:r>
        <w:fldChar w:fldCharType="begin">
          <w:ffData>
            <w:name w:val="Text17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5FA5CFCC" w14:textId="77777777" w:rsidR="008A6F04" w:rsidRDefault="008A6F04" w:rsidP="008A6F04">
      <w:pPr>
        <w:keepLines/>
        <w:pBdr>
          <w:top w:val="single" w:sz="6" w:space="0" w:color="000000"/>
        </w:pBdr>
        <w:tabs>
          <w:tab w:val="left" w:pos="360"/>
          <w:tab w:val="left" w:pos="720"/>
          <w:tab w:val="right" w:pos="10065"/>
        </w:tabs>
        <w:spacing w:line="180" w:lineRule="exact"/>
        <w:ind w:left="5040" w:right="288"/>
        <w:jc w:val="center"/>
      </w:pPr>
      <w:r>
        <w:t>Radio Technician’s Printed Name</w:t>
      </w:r>
    </w:p>
    <w:bookmarkStart w:id="62" w:name="Text95"/>
    <w:p w14:paraId="7721B3ED" w14:textId="77777777" w:rsidR="000251AD" w:rsidRDefault="000251AD" w:rsidP="00401C95">
      <w:pPr>
        <w:keepLines/>
        <w:pBdr>
          <w:bottom w:val="single" w:sz="6" w:space="0" w:color="000000"/>
        </w:pBdr>
        <w:tabs>
          <w:tab w:val="left" w:pos="360"/>
          <w:tab w:val="left" w:pos="720"/>
          <w:tab w:val="right" w:pos="10065"/>
        </w:tabs>
        <w:spacing w:before="480" w:line="180" w:lineRule="exact"/>
        <w:ind w:left="5040" w:right="288"/>
        <w:jc w:val="center"/>
      </w:pPr>
      <w:r>
        <w:fldChar w:fldCharType="begin">
          <w:ffData>
            <w:name w:val="Text9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01673">
        <w:rPr>
          <w:noProof/>
        </w:rPr>
        <w:t> </w:t>
      </w:r>
      <w:r w:rsidR="00C01673">
        <w:rPr>
          <w:noProof/>
        </w:rPr>
        <w:t> </w:t>
      </w:r>
      <w:r w:rsidR="00C01673">
        <w:rPr>
          <w:noProof/>
        </w:rPr>
        <w:t> </w:t>
      </w:r>
      <w:r w:rsidR="00C01673">
        <w:rPr>
          <w:noProof/>
        </w:rPr>
        <w:t> </w:t>
      </w:r>
      <w:r w:rsidR="00C01673">
        <w:rPr>
          <w:noProof/>
        </w:rPr>
        <w:t> </w:t>
      </w:r>
      <w:r>
        <w:fldChar w:fldCharType="end"/>
      </w:r>
      <w:bookmarkEnd w:id="62"/>
    </w:p>
    <w:p w14:paraId="63007DBC" w14:textId="77777777" w:rsidR="000251AD" w:rsidRDefault="000251AD" w:rsidP="00401C95">
      <w:pPr>
        <w:keepLines/>
        <w:tabs>
          <w:tab w:val="left" w:pos="360"/>
          <w:tab w:val="left" w:pos="720"/>
          <w:tab w:val="right" w:pos="8100"/>
        </w:tabs>
        <w:spacing w:before="60" w:line="180" w:lineRule="exact"/>
        <w:ind w:left="5040" w:right="288"/>
      </w:pPr>
      <w:r>
        <w:tab/>
        <w:t>Company</w:t>
      </w:r>
    </w:p>
    <w:p w14:paraId="24E49234" w14:textId="77777777" w:rsidR="000251AD" w:rsidRDefault="000251AD" w:rsidP="00401C95">
      <w:pPr>
        <w:keepLines/>
        <w:pBdr>
          <w:bottom w:val="single" w:sz="6" w:space="0" w:color="000000"/>
        </w:pBdr>
        <w:tabs>
          <w:tab w:val="left" w:pos="360"/>
          <w:tab w:val="left" w:pos="720"/>
          <w:tab w:val="right" w:pos="10065"/>
        </w:tabs>
        <w:spacing w:before="480" w:line="180" w:lineRule="exact"/>
        <w:ind w:left="5040" w:right="288"/>
        <w:jc w:val="center"/>
      </w:pPr>
      <w:r>
        <w:fldChar w:fldCharType="begin">
          <w:ffData>
            <w:name w:val="Text9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01673">
        <w:rPr>
          <w:noProof/>
        </w:rPr>
        <w:t> </w:t>
      </w:r>
      <w:r w:rsidR="00C01673">
        <w:rPr>
          <w:noProof/>
        </w:rPr>
        <w:t> </w:t>
      </w:r>
      <w:r w:rsidR="00C01673">
        <w:rPr>
          <w:noProof/>
        </w:rPr>
        <w:t> </w:t>
      </w:r>
      <w:r w:rsidR="00C01673">
        <w:rPr>
          <w:noProof/>
        </w:rPr>
        <w:t> </w:t>
      </w:r>
      <w:r w:rsidR="00C01673">
        <w:rPr>
          <w:noProof/>
        </w:rPr>
        <w:t> </w:t>
      </w:r>
      <w:r>
        <w:fldChar w:fldCharType="end"/>
      </w:r>
    </w:p>
    <w:p w14:paraId="6FC9A6DC" w14:textId="77777777" w:rsidR="000251AD" w:rsidRDefault="000251AD" w:rsidP="00401C95">
      <w:pPr>
        <w:keepLines/>
        <w:tabs>
          <w:tab w:val="left" w:pos="360"/>
          <w:tab w:val="left" w:pos="720"/>
          <w:tab w:val="right" w:pos="7740"/>
        </w:tabs>
        <w:spacing w:before="60" w:line="180" w:lineRule="exact"/>
        <w:ind w:left="5040" w:right="288"/>
      </w:pPr>
      <w:r>
        <w:tab/>
      </w:r>
      <w:r w:rsidR="008A6F04">
        <w:t xml:space="preserve">Place and </w:t>
      </w:r>
      <w:r>
        <w:t>Date</w:t>
      </w:r>
      <w:bookmarkEnd w:id="0"/>
    </w:p>
    <w:sectPr w:rsidR="000251AD" w:rsidSect="0080010E">
      <w:footerReference w:type="default" r:id="rId7"/>
      <w:footnotePr>
        <w:numRestart w:val="eachSect"/>
      </w:footnotePr>
      <w:type w:val="continuous"/>
      <w:pgSz w:w="12242" w:h="15842" w:code="1"/>
      <w:pgMar w:top="475" w:right="734" w:bottom="990" w:left="734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2E84" w14:textId="77777777" w:rsidR="00DD4CF7" w:rsidRDefault="00DD4CF7">
      <w:r>
        <w:separator/>
      </w:r>
    </w:p>
  </w:endnote>
  <w:endnote w:type="continuationSeparator" w:id="0">
    <w:p w14:paraId="5542D219" w14:textId="77777777" w:rsidR="00DD4CF7" w:rsidRDefault="00D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3B30" w14:textId="77777777" w:rsidR="00435110" w:rsidRDefault="00435110">
    <w:pPr>
      <w:pStyle w:val="Footer"/>
      <w:tabs>
        <w:tab w:val="clear" w:pos="4320"/>
        <w:tab w:val="clear" w:pos="8640"/>
        <w:tab w:val="center" w:pos="5760"/>
        <w:tab w:val="right" w:pos="10620"/>
      </w:tabs>
    </w:pPr>
    <w:r>
      <w:rPr>
        <w:i/>
      </w:rPr>
      <w:tab/>
    </w:r>
    <w:r w:rsidR="00580F72" w:rsidRPr="00580F72">
      <w:t>CLS-SFM-00002 - R</w:t>
    </w:r>
    <w:r w:rsidRPr="00580F72">
      <w:t xml:space="preserve">evision </w:t>
    </w:r>
    <w:r w:rsidR="00580F72" w:rsidRPr="00580F72">
      <w:t>1</w:t>
    </w:r>
    <w:r w:rsidRPr="00580F72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1C3A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D1C3A"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C71D" w14:textId="77777777" w:rsidR="00DD4CF7" w:rsidRDefault="00DD4CF7">
      <w:r>
        <w:separator/>
      </w:r>
    </w:p>
  </w:footnote>
  <w:footnote w:type="continuationSeparator" w:id="0">
    <w:p w14:paraId="682FC91C" w14:textId="77777777" w:rsidR="00DD4CF7" w:rsidRDefault="00DD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E0"/>
    <w:multiLevelType w:val="singleLevel"/>
    <w:tmpl w:val="7F0C8952"/>
    <w:lvl w:ilvl="0">
      <w:start w:val="1"/>
      <w:numFmt w:val="lowerLetter"/>
      <w:lvlText w:val="%1."/>
      <w:lvlJc w:val="left"/>
      <w:pPr>
        <w:tabs>
          <w:tab w:val="num" w:pos="793"/>
        </w:tabs>
        <w:ind w:left="793" w:hanging="390"/>
      </w:pPr>
      <w:rPr>
        <w:rFonts w:cs="Times New Roman" w:hint="default"/>
      </w:rPr>
    </w:lvl>
  </w:abstractNum>
  <w:abstractNum w:abstractNumId="1" w15:restartNumberingAfterBreak="0">
    <w:nsid w:val="050866E9"/>
    <w:multiLevelType w:val="singleLevel"/>
    <w:tmpl w:val="3E4995C1"/>
    <w:lvl w:ilvl="0">
      <w:start w:val="1"/>
      <w:numFmt w:val="decimal"/>
      <w:lvlText w:val="%1."/>
      <w:lvlJc w:val="left"/>
      <w:pPr>
        <w:tabs>
          <w:tab w:val="num" w:pos="720"/>
        </w:tabs>
        <w:ind w:left="55"/>
      </w:pPr>
      <w:rPr>
        <w:rFonts w:cs="Times New Roman"/>
        <w:snapToGrid/>
        <w:sz w:val="22"/>
        <w:szCs w:val="22"/>
      </w:rPr>
    </w:lvl>
  </w:abstractNum>
  <w:abstractNum w:abstractNumId="2" w15:restartNumberingAfterBreak="0">
    <w:nsid w:val="07B29D53"/>
    <w:multiLevelType w:val="singleLevel"/>
    <w:tmpl w:val="4D964B4B"/>
    <w:lvl w:ilvl="0">
      <w:start w:val="5"/>
      <w:numFmt w:val="decimal"/>
      <w:lvlText w:val="%1."/>
      <w:lvlJc w:val="left"/>
      <w:pPr>
        <w:tabs>
          <w:tab w:val="num" w:pos="720"/>
        </w:tabs>
        <w:ind w:left="41"/>
      </w:pPr>
      <w:rPr>
        <w:rFonts w:cs="Times New Roman"/>
        <w:snapToGrid/>
        <w:sz w:val="22"/>
        <w:szCs w:val="22"/>
      </w:rPr>
    </w:lvl>
  </w:abstractNum>
  <w:abstractNum w:abstractNumId="3" w15:restartNumberingAfterBreak="0">
    <w:nsid w:val="1D127567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B0B676C"/>
    <w:multiLevelType w:val="singleLevel"/>
    <w:tmpl w:val="C2DE3B18"/>
    <w:lvl w:ilvl="0">
      <w:start w:val="3"/>
      <w:numFmt w:val="lowerLetter"/>
      <w:lvlText w:val="%1."/>
      <w:lvlJc w:val="left"/>
      <w:pPr>
        <w:tabs>
          <w:tab w:val="num" w:pos="988"/>
        </w:tabs>
        <w:ind w:left="988" w:hanging="585"/>
      </w:pPr>
      <w:rPr>
        <w:rFonts w:cs="Times New Roman" w:hint="default"/>
        <w:u w:val="none"/>
      </w:rPr>
    </w:lvl>
  </w:abstractNum>
  <w:abstractNum w:abstractNumId="5" w15:restartNumberingAfterBreak="0">
    <w:nsid w:val="4D9468BD"/>
    <w:multiLevelType w:val="singleLevel"/>
    <w:tmpl w:val="D7DA6458"/>
    <w:lvl w:ilvl="0">
      <w:start w:val="1"/>
      <w:numFmt w:val="lowerLetter"/>
      <w:lvlText w:val="%1."/>
      <w:lvlJc w:val="left"/>
      <w:pPr>
        <w:tabs>
          <w:tab w:val="num" w:pos="793"/>
        </w:tabs>
        <w:ind w:left="793" w:hanging="390"/>
      </w:pPr>
      <w:rPr>
        <w:rFonts w:cs="Times New Roman" w:hint="default"/>
        <w:u w:val="none"/>
      </w:rPr>
    </w:lvl>
  </w:abstractNum>
  <w:abstractNum w:abstractNumId="6" w15:restartNumberingAfterBreak="0">
    <w:nsid w:val="5DF559B0"/>
    <w:multiLevelType w:val="hybridMultilevel"/>
    <w:tmpl w:val="AD785060"/>
    <w:lvl w:ilvl="0" w:tplc="FFFFFFFF">
      <w:start w:val="25"/>
      <w:numFmt w:val="decimal"/>
      <w:lvlText w:val="%1."/>
      <w:lvlJc w:val="left"/>
      <w:pPr>
        <w:tabs>
          <w:tab w:val="num" w:pos="793"/>
        </w:tabs>
        <w:ind w:left="793" w:hanging="3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lvl w:ilvl="0">
        <w:numFmt w:val="decimal"/>
        <w:lvlText w:val="%1."/>
        <w:lvlJc w:val="left"/>
        <w:pPr>
          <w:tabs>
            <w:tab w:val="num" w:pos="792"/>
          </w:tabs>
        </w:pPr>
        <w:rPr>
          <w:rFonts w:cs="Times New Roman"/>
          <w:snapToGrid/>
          <w:sz w:val="22"/>
          <w:szCs w:val="22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99"/>
    <w:rsid w:val="000251AD"/>
    <w:rsid w:val="00030E48"/>
    <w:rsid w:val="000A59A7"/>
    <w:rsid w:val="000C565C"/>
    <w:rsid w:val="00147F17"/>
    <w:rsid w:val="0016596B"/>
    <w:rsid w:val="0017599C"/>
    <w:rsid w:val="001A48D0"/>
    <w:rsid w:val="001F5634"/>
    <w:rsid w:val="00286F25"/>
    <w:rsid w:val="00292DF2"/>
    <w:rsid w:val="00296276"/>
    <w:rsid w:val="002F1ED6"/>
    <w:rsid w:val="00364137"/>
    <w:rsid w:val="00383FA0"/>
    <w:rsid w:val="00395313"/>
    <w:rsid w:val="003A60DB"/>
    <w:rsid w:val="003D79E6"/>
    <w:rsid w:val="003F75A5"/>
    <w:rsid w:val="00401C95"/>
    <w:rsid w:val="00435110"/>
    <w:rsid w:val="00442975"/>
    <w:rsid w:val="004B1BA1"/>
    <w:rsid w:val="004E313E"/>
    <w:rsid w:val="004F5FB8"/>
    <w:rsid w:val="0050613B"/>
    <w:rsid w:val="005237C4"/>
    <w:rsid w:val="00532D15"/>
    <w:rsid w:val="00580F72"/>
    <w:rsid w:val="00592599"/>
    <w:rsid w:val="005B2AED"/>
    <w:rsid w:val="00612215"/>
    <w:rsid w:val="00614FA5"/>
    <w:rsid w:val="00616E48"/>
    <w:rsid w:val="00625FBC"/>
    <w:rsid w:val="00642AE9"/>
    <w:rsid w:val="00770499"/>
    <w:rsid w:val="0077065A"/>
    <w:rsid w:val="007853A7"/>
    <w:rsid w:val="007A2D48"/>
    <w:rsid w:val="007C7B49"/>
    <w:rsid w:val="007D5402"/>
    <w:rsid w:val="007F37DD"/>
    <w:rsid w:val="0080010E"/>
    <w:rsid w:val="00830415"/>
    <w:rsid w:val="0085567E"/>
    <w:rsid w:val="00857DFC"/>
    <w:rsid w:val="008A6F04"/>
    <w:rsid w:val="008B5151"/>
    <w:rsid w:val="008B6E9E"/>
    <w:rsid w:val="008F7E37"/>
    <w:rsid w:val="00910890"/>
    <w:rsid w:val="00912572"/>
    <w:rsid w:val="0094019C"/>
    <w:rsid w:val="00975660"/>
    <w:rsid w:val="00A278C6"/>
    <w:rsid w:val="00B3411A"/>
    <w:rsid w:val="00B77871"/>
    <w:rsid w:val="00B9033E"/>
    <w:rsid w:val="00BB43DB"/>
    <w:rsid w:val="00BC66F1"/>
    <w:rsid w:val="00BE17C8"/>
    <w:rsid w:val="00C01673"/>
    <w:rsid w:val="00C22D45"/>
    <w:rsid w:val="00CC708F"/>
    <w:rsid w:val="00CC7B0B"/>
    <w:rsid w:val="00D1237B"/>
    <w:rsid w:val="00D5153B"/>
    <w:rsid w:val="00DD4CF7"/>
    <w:rsid w:val="00DE56AC"/>
    <w:rsid w:val="00DF5F39"/>
    <w:rsid w:val="00E14B5D"/>
    <w:rsid w:val="00E53C26"/>
    <w:rsid w:val="00E93D7E"/>
    <w:rsid w:val="00EB49BF"/>
    <w:rsid w:val="00ED1C3A"/>
    <w:rsid w:val="00F00959"/>
    <w:rsid w:val="00F15BA3"/>
    <w:rsid w:val="00F35EEB"/>
    <w:rsid w:val="00F457B5"/>
    <w:rsid w:val="00F63B73"/>
    <w:rsid w:val="00F84B35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3C0D5B-2A8A-492E-A13A-2A2B169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ascii="Arial" w:hAnsi="Arial" w:cs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ind w:left="284" w:hanging="284"/>
    </w:pPr>
    <w:rPr>
      <w:noProof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</w:rPr>
  </w:style>
  <w:style w:type="paragraph" w:customStyle="1" w:styleId="Ftr">
    <w:name w:val="Ftr"/>
    <w:pPr>
      <w:tabs>
        <w:tab w:val="center" w:pos="7371"/>
        <w:tab w:val="right" w:pos="10632"/>
      </w:tabs>
    </w:pPr>
    <w:rPr>
      <w:rFonts w:ascii="Arial" w:hAnsi="Arial"/>
      <w:sz w:val="16"/>
    </w:rPr>
  </w:style>
  <w:style w:type="paragraph" w:customStyle="1" w:styleId="HeadingABS">
    <w:name w:val="HeadingABS"/>
    <w:rPr>
      <w:rFonts w:ascii="Arial" w:hAnsi="Arial"/>
      <w:b/>
      <w:noProof/>
      <w:sz w:val="28"/>
    </w:rPr>
  </w:style>
  <w:style w:type="paragraph" w:customStyle="1" w:styleId="HeadingPI">
    <w:name w:val="HeadingPI"/>
    <w:rPr>
      <w:rFonts w:ascii="Arial" w:hAnsi="Arial"/>
      <w:b/>
      <w:noProof/>
      <w:sz w:val="24"/>
    </w:rPr>
  </w:style>
  <w:style w:type="paragraph" w:customStyle="1" w:styleId="HeadlineRpt">
    <w:name w:val="HeadlineRpt"/>
    <w:pPr>
      <w:tabs>
        <w:tab w:val="left" w:pos="6237"/>
        <w:tab w:val="right" w:pos="10773"/>
      </w:tabs>
      <w:spacing w:after="120"/>
    </w:pPr>
    <w:rPr>
      <w:rFonts w:ascii="Arial" w:hAnsi="Arial"/>
      <w:sz w:val="24"/>
    </w:rPr>
  </w:style>
  <w:style w:type="paragraph" w:customStyle="1" w:styleId="HeadlineVsl">
    <w:name w:val="HeadlineVsl"/>
    <w:pPr>
      <w:tabs>
        <w:tab w:val="center" w:pos="4395"/>
        <w:tab w:val="left" w:pos="8505"/>
        <w:tab w:val="right" w:pos="10773"/>
      </w:tabs>
      <w:spacing w:after="120"/>
    </w:pPr>
    <w:rPr>
      <w:rFonts w:ascii="Arial" w:hAnsi="Arial"/>
      <w:sz w:val="24"/>
    </w:rPr>
  </w:style>
  <w:style w:type="paragraph" w:customStyle="1" w:styleId="HeadlineYesNo">
    <w:name w:val="HeadlineYesNo"/>
    <w:next w:val="Lvl1"/>
    <w:pPr>
      <w:pBdr>
        <w:between w:val="single" w:sz="6" w:space="1" w:color="auto"/>
      </w:pBdr>
      <w:tabs>
        <w:tab w:val="right" w:pos="8789"/>
        <w:tab w:val="right" w:pos="9356"/>
        <w:tab w:val="right" w:pos="9923"/>
        <w:tab w:val="right" w:pos="10490"/>
      </w:tabs>
      <w:spacing w:after="60"/>
    </w:pPr>
    <w:rPr>
      <w:rFonts w:ascii="Arial" w:hAnsi="Arial"/>
      <w:b/>
    </w:rPr>
  </w:style>
  <w:style w:type="paragraph" w:customStyle="1" w:styleId="Lvl1">
    <w:name w:val="Lvl1"/>
    <w:pPr>
      <w:keepLines/>
      <w:widowControl w:val="0"/>
      <w:pBdr>
        <w:top w:val="single" w:sz="6" w:space="1" w:color="auto"/>
        <w:between w:val="single" w:sz="6" w:space="1" w:color="auto"/>
      </w:pBdr>
      <w:tabs>
        <w:tab w:val="left" w:pos="397"/>
        <w:tab w:val="right" w:pos="8789"/>
        <w:tab w:val="right" w:pos="9356"/>
        <w:tab w:val="right" w:pos="9923"/>
        <w:tab w:val="right" w:pos="10490"/>
      </w:tabs>
      <w:spacing w:before="60" w:after="60"/>
      <w:ind w:left="403" w:hanging="403"/>
    </w:pPr>
    <w:rPr>
      <w:rFonts w:ascii="Arial" w:hAnsi="Arial"/>
      <w:sz w:val="16"/>
    </w:rPr>
  </w:style>
  <w:style w:type="paragraph" w:customStyle="1" w:styleId="Lvl2">
    <w:name w:val="Lvl2"/>
    <w:pPr>
      <w:keepLines/>
      <w:pBdr>
        <w:top w:val="single" w:sz="6" w:space="1" w:color="auto"/>
        <w:between w:val="single" w:sz="6" w:space="1" w:color="auto"/>
      </w:pBdr>
      <w:tabs>
        <w:tab w:val="left" w:pos="794"/>
        <w:tab w:val="right" w:pos="8789"/>
        <w:tab w:val="right" w:pos="9356"/>
        <w:tab w:val="right" w:pos="9923"/>
        <w:tab w:val="right" w:pos="10490"/>
      </w:tabs>
      <w:spacing w:before="60" w:after="60"/>
      <w:ind w:left="806" w:hanging="403"/>
    </w:pPr>
    <w:rPr>
      <w:rFonts w:ascii="Arial" w:hAnsi="Arial"/>
      <w:sz w:val="16"/>
    </w:rPr>
  </w:style>
  <w:style w:type="paragraph" w:customStyle="1" w:styleId="Lvl3">
    <w:name w:val="Lvl3"/>
    <w:pPr>
      <w:keepLines/>
      <w:pBdr>
        <w:top w:val="single" w:sz="6" w:space="1" w:color="auto"/>
        <w:between w:val="single" w:sz="6" w:space="1" w:color="auto"/>
      </w:pBdr>
      <w:tabs>
        <w:tab w:val="left" w:pos="1191"/>
        <w:tab w:val="right" w:pos="8789"/>
        <w:tab w:val="right" w:pos="9356"/>
        <w:tab w:val="right" w:pos="9923"/>
        <w:tab w:val="right" w:pos="10490"/>
      </w:tabs>
      <w:spacing w:before="60" w:after="60"/>
      <w:ind w:left="1209" w:hanging="403"/>
    </w:pPr>
    <w:rPr>
      <w:rFonts w:ascii="Arial" w:hAnsi="Arial"/>
      <w:sz w:val="16"/>
    </w:rPr>
  </w:style>
  <w:style w:type="paragraph" w:customStyle="1" w:styleId="Lvl4">
    <w:name w:val="Lvl4"/>
    <w:pPr>
      <w:pBdr>
        <w:top w:val="single" w:sz="6" w:space="1" w:color="auto"/>
        <w:between w:val="single" w:sz="6" w:space="1" w:color="auto"/>
      </w:pBdr>
      <w:tabs>
        <w:tab w:val="left" w:pos="1588"/>
        <w:tab w:val="right" w:pos="8789"/>
        <w:tab w:val="right" w:pos="9356"/>
        <w:tab w:val="right" w:pos="9923"/>
        <w:tab w:val="right" w:pos="10490"/>
      </w:tabs>
      <w:spacing w:before="60" w:after="60"/>
      <w:ind w:left="1588" w:hanging="397"/>
    </w:pPr>
    <w:rPr>
      <w:rFonts w:ascii="Arial" w:hAnsi="Arial"/>
      <w:noProof/>
      <w:sz w:val="16"/>
    </w:rPr>
  </w:style>
  <w:style w:type="paragraph" w:customStyle="1" w:styleId="SignBlock">
    <w:name w:val="SignBlock"/>
    <w:pPr>
      <w:pBdr>
        <w:top w:val="single" w:sz="6" w:space="1" w:color="auto"/>
        <w:between w:val="single" w:sz="6" w:space="1" w:color="auto"/>
      </w:pBdr>
      <w:tabs>
        <w:tab w:val="left" w:pos="360"/>
      </w:tabs>
      <w:ind w:left="5103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Technicians Survey slr/gmdss</vt:lpstr>
    </vt:vector>
  </TitlesOfParts>
  <Company>American Bureau of Shipping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Technicians Survey slr/gmdss</dc:title>
  <dc:subject>SWZ-002-05-P01-W001</dc:subject>
  <dc:creator>Diane E. Luciano</dc:creator>
  <cp:keywords/>
  <dc:description>1 July 1999 - formatting changes only.  No change in revision number.</dc:description>
  <cp:lastModifiedBy>Ian McMahon</cp:lastModifiedBy>
  <cp:revision>2</cp:revision>
  <cp:lastPrinted>2002-12-20T15:01:00Z</cp:lastPrinted>
  <dcterms:created xsi:type="dcterms:W3CDTF">2018-12-12T22:51:00Z</dcterms:created>
  <dcterms:modified xsi:type="dcterms:W3CDTF">2018-12-12T22:51:00Z</dcterms:modified>
  <cp:category>Revision 7 - 1 March 1999</cp:category>
  <cp:contentStatus/>
</cp:coreProperties>
</file>